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000000">
            <w:pPr>
              <w:pStyle w:val="Zawartotabeli"/>
              <w:jc w:val="left"/>
            </w:pPr>
            <w:hyperlink r:id="rId9">
              <w:r w:rsidR="008270CF"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08C2F614" w14:textId="75575131" w:rsidR="00F65130" w:rsidRDefault="008270CF">
      <w:pPr>
        <w:pStyle w:val="Nagwek1"/>
        <w:numPr>
          <w:ilvl w:val="0"/>
          <w:numId w:val="2"/>
        </w:numPr>
        <w:spacing w:before="567"/>
        <w:ind w:left="425" w:right="425" w:firstLine="0"/>
      </w:pPr>
      <w:bookmarkStart w:id="0" w:name="_Hlk166757121"/>
      <w:r>
        <w:t>Sprawozdanie z prac Zarządu Powiatu Brzeskiego</w:t>
      </w:r>
      <w:r w:rsidR="004D068A">
        <w:t xml:space="preserve">                 VI kadencji</w:t>
      </w:r>
      <w:bookmarkEnd w:id="0"/>
    </w:p>
    <w:p w14:paraId="3A67184F" w14:textId="2D075D6A" w:rsidR="00F65130" w:rsidRPr="003A0515" w:rsidRDefault="008270CF">
      <w:pPr>
        <w:pStyle w:val="Nagwek1"/>
        <w:numPr>
          <w:ilvl w:val="0"/>
          <w:numId w:val="2"/>
        </w:numPr>
        <w:spacing w:after="567"/>
        <w:ind w:left="425" w:right="425" w:firstLine="0"/>
        <w:rPr>
          <w:caps w:val="0"/>
        </w:rPr>
      </w:pPr>
      <w:r w:rsidRPr="003A0515">
        <w:rPr>
          <w:caps w:val="0"/>
        </w:rPr>
        <w:t xml:space="preserve">w okresie </w:t>
      </w:r>
      <w:r w:rsidR="004D068A" w:rsidRPr="003A0515">
        <w:rPr>
          <w:caps w:val="0"/>
        </w:rPr>
        <w:t>po 17.04.2024 r.</w:t>
      </w:r>
    </w:p>
    <w:p w14:paraId="628725A7" w14:textId="183D3F76" w:rsidR="00283E0A" w:rsidRPr="00283E0A" w:rsidRDefault="00283E0A" w:rsidP="00283E0A">
      <w:pPr>
        <w:rPr>
          <w:bCs/>
        </w:rPr>
      </w:pPr>
      <w:bookmarkStart w:id="1" w:name="_Hlk124835913"/>
      <w:r>
        <w:rPr>
          <w:b/>
          <w:u w:val="single"/>
        </w:rPr>
        <w:t xml:space="preserve">Na posiedzeniu w dniu </w:t>
      </w:r>
      <w:r w:rsidR="00B00A94">
        <w:rPr>
          <w:b/>
          <w:u w:val="single"/>
        </w:rPr>
        <w:t>2</w:t>
      </w:r>
      <w:r w:rsidR="004D068A">
        <w:rPr>
          <w:b/>
          <w:u w:val="single"/>
        </w:rPr>
        <w:t>5</w:t>
      </w:r>
      <w:r w:rsidR="00B00A94">
        <w:rPr>
          <w:b/>
          <w:u w:val="single"/>
        </w:rPr>
        <w:t xml:space="preserve"> </w:t>
      </w:r>
      <w:r w:rsidR="004D068A">
        <w:rPr>
          <w:b/>
          <w:u w:val="single"/>
        </w:rPr>
        <w:t>kwietnia</w:t>
      </w:r>
      <w:r w:rsidR="00B00A94">
        <w:rPr>
          <w:b/>
          <w:u w:val="single"/>
        </w:rPr>
        <w:t xml:space="preserve"> 2024</w:t>
      </w:r>
      <w:r>
        <w:rPr>
          <w:b/>
          <w:u w:val="single"/>
        </w:rPr>
        <w:t xml:space="preserve"> r.:</w:t>
      </w:r>
      <w:bookmarkEnd w:id="1"/>
    </w:p>
    <w:p w14:paraId="7E97CF02" w14:textId="20ED8D1E" w:rsidR="00F03186" w:rsidRPr="00F03186" w:rsidRDefault="00F03186" w:rsidP="00986811">
      <w:pPr>
        <w:pStyle w:val="Akapitzlist"/>
        <w:numPr>
          <w:ilvl w:val="0"/>
          <w:numId w:val="131"/>
        </w:numPr>
        <w:suppressAutoHyphens/>
        <w:ind w:left="357" w:hanging="357"/>
        <w:rPr>
          <w:bCs/>
        </w:rPr>
      </w:pPr>
      <w:bookmarkStart w:id="2" w:name="_Hlk159247630"/>
      <w:r>
        <w:t>Zarząd podjął uchwałę:</w:t>
      </w:r>
    </w:p>
    <w:p w14:paraId="70BE615E" w14:textId="28580161" w:rsidR="00F03186" w:rsidRPr="00F03186" w:rsidRDefault="000C4B06" w:rsidP="00F03186">
      <w:pPr>
        <w:pStyle w:val="Akapitzlist"/>
        <w:numPr>
          <w:ilvl w:val="0"/>
          <w:numId w:val="238"/>
        </w:numPr>
        <w:suppressAutoHyphens/>
        <w:rPr>
          <w:bCs/>
        </w:rPr>
      </w:pPr>
      <w:r>
        <w:t xml:space="preserve">w sprawie podjęcia </w:t>
      </w:r>
      <w:r w:rsidRPr="00D87923">
        <w:t>decyzji dotyczącej udzielenia dotacji celowej z budżetu Powiatu Brzeskiego na realizację zadania publicznego z zakresu ratownictwa wodnego w</w:t>
      </w:r>
      <w:r>
        <w:t> </w:t>
      </w:r>
      <w:r w:rsidRPr="00D87923">
        <w:t>202</w:t>
      </w:r>
      <w:r>
        <w:t>4 </w:t>
      </w:r>
      <w:r w:rsidRPr="00D87923">
        <w:t>r.</w:t>
      </w:r>
      <w:r>
        <w:t>; uchwałą tą dotację w kwocie 5 000 zł na realizację ww. zadania udzielono Wodnemu Ochotniczemu Pogotowiu Ratunkowemu Województwa Opolskiego</w:t>
      </w:r>
      <w:r w:rsidR="0067446E">
        <w:t>;</w:t>
      </w:r>
    </w:p>
    <w:p w14:paraId="6FCD564C" w14:textId="4FFA8548" w:rsidR="00F03186" w:rsidRPr="000C4B06" w:rsidRDefault="000C4B06" w:rsidP="0097322B">
      <w:pPr>
        <w:pStyle w:val="Akapitzlist"/>
        <w:numPr>
          <w:ilvl w:val="0"/>
          <w:numId w:val="238"/>
        </w:numPr>
        <w:suppressAutoHyphens/>
        <w:ind w:left="714" w:hanging="357"/>
        <w:rPr>
          <w:bCs/>
        </w:rPr>
      </w:pPr>
      <w:bookmarkStart w:id="3" w:name="_Hlk164344274"/>
      <w:r w:rsidRPr="008F2CB4">
        <w:t>zmieniając</w:t>
      </w:r>
      <w:r>
        <w:t>ą</w:t>
      </w:r>
      <w:r w:rsidRPr="008F2CB4">
        <w:t xml:space="preserve"> uchwałę w sprawie oświadczeń woli w bieżącej działalności powiatu</w:t>
      </w:r>
      <w:r>
        <w:t>; uchwałą tą do zawierania z członkami organów kolegialnych umów użyczenia urządzeń do osobistego sprawowania mandatu w tych organach wyznaczono kierowników komórek organizacyjnych Starostwa obsł</w:t>
      </w:r>
      <w:r w:rsidR="0035502B">
        <w:t>u</w:t>
      </w:r>
      <w:r>
        <w:t>gujących te organy</w:t>
      </w:r>
      <w:bookmarkEnd w:id="3"/>
      <w:r w:rsidR="00F03186" w:rsidRPr="000C4B06">
        <w:rPr>
          <w:bCs/>
        </w:rPr>
        <w:t>.</w:t>
      </w:r>
    </w:p>
    <w:p w14:paraId="4FEF389A" w14:textId="2C91F11D" w:rsidR="00F03186" w:rsidRDefault="00633A54" w:rsidP="00F03186">
      <w:pPr>
        <w:ind w:left="357"/>
        <w:rPr>
          <w:bCs/>
        </w:rPr>
      </w:pPr>
      <w:r w:rsidRPr="000158F7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</w:p>
    <w:p w14:paraId="710CFA31" w14:textId="77777777" w:rsidR="00F03186" w:rsidRPr="00F03186" w:rsidRDefault="00F03186" w:rsidP="00F03186">
      <w:pPr>
        <w:ind w:left="357"/>
        <w:rPr>
          <w:bCs/>
        </w:rPr>
      </w:pPr>
    </w:p>
    <w:bookmarkEnd w:id="2"/>
    <w:p w14:paraId="79A5694C" w14:textId="7B75D30F" w:rsidR="005E4824" w:rsidRPr="005E4824" w:rsidRDefault="000C4B06" w:rsidP="00986811">
      <w:pPr>
        <w:pStyle w:val="Akapitzlist"/>
        <w:numPr>
          <w:ilvl w:val="0"/>
          <w:numId w:val="131"/>
        </w:numPr>
        <w:suppressAutoHyphens/>
        <w:ind w:left="357" w:hanging="357"/>
        <w:rPr>
          <w:bCs/>
        </w:rPr>
      </w:pPr>
      <w:r w:rsidRPr="008A392A">
        <w:t>Zarząd udzielił</w:t>
      </w:r>
      <w:r>
        <w:t xml:space="preserve"> </w:t>
      </w:r>
      <w:r w:rsidRPr="000C4B06">
        <w:t>projektantowi wykonującemu dokumentację projektową dla zadania „Kompleksowa modernizacja infrastruktury drogowej przy Brzeskim Centrum Medycznym”, pełnomocnictwa do występowania w imieniu Powiatu celem uzyskania wymaganych uzgodnień i oświadczeń</w:t>
      </w:r>
      <w:r w:rsidR="00633A54" w:rsidRPr="000770CC">
        <w:t>.</w:t>
      </w:r>
    </w:p>
    <w:p w14:paraId="707DF706" w14:textId="77777777" w:rsidR="005E4824" w:rsidRPr="005E4824" w:rsidRDefault="005E4824" w:rsidP="005E4824">
      <w:pPr>
        <w:pStyle w:val="Akapitzlist"/>
        <w:suppressAutoHyphens/>
        <w:ind w:left="357"/>
        <w:rPr>
          <w:bCs/>
        </w:rPr>
      </w:pPr>
    </w:p>
    <w:p w14:paraId="7B288133" w14:textId="0F57C72D" w:rsidR="00F879C5" w:rsidRPr="00572E65" w:rsidRDefault="00DD653E" w:rsidP="00986811">
      <w:pPr>
        <w:pStyle w:val="Akapitzlist"/>
        <w:numPr>
          <w:ilvl w:val="0"/>
          <w:numId w:val="131"/>
        </w:numPr>
        <w:suppressAutoHyphens/>
        <w:ind w:left="357" w:hanging="357"/>
        <w:rPr>
          <w:bCs/>
        </w:rPr>
      </w:pPr>
      <w:r w:rsidRPr="00572E65">
        <w:rPr>
          <w:bCs/>
        </w:rPr>
        <w:t xml:space="preserve">Zarząd </w:t>
      </w:r>
      <w:r w:rsidR="00633A54" w:rsidRPr="00572E65">
        <w:rPr>
          <w:bCs/>
        </w:rPr>
        <w:t xml:space="preserve">wyraził zgodę na </w:t>
      </w:r>
      <w:r w:rsidR="00633A54" w:rsidRPr="00572E65">
        <w:rPr>
          <w:rFonts w:eastAsiaTheme="minorHAnsi" w:cs="Times New Roman"/>
          <w:kern w:val="0"/>
          <w:lang w:eastAsia="en-US" w:bidi="ar-SA"/>
        </w:rPr>
        <w:t>wszczęcie postępowania o udzielenie zamówienia publicznego w trybie podstawowym na zadanie pn. ”</w:t>
      </w:r>
      <w:r w:rsidR="00DF1CCA" w:rsidRPr="00572E65">
        <w:t xml:space="preserve">Wykonanie robót budowlanych w ramach zadania pn. »Utworzenie Branżowego Centrum Umiejętności w branży logistycznej w Zespole Szkół Ponadpodstawowych w Grodkowie«”. Zadanie realizowane będzie przy udziale środków Unii Europejskiej. </w:t>
      </w:r>
      <w:r w:rsidR="00572E65">
        <w:rPr>
          <w:rFonts w:eastAsiaTheme="minorHAnsi" w:cs="Times New Roman"/>
          <w:kern w:val="0"/>
          <w:lang w:eastAsia="en-US" w:bidi="ar-SA"/>
        </w:rPr>
        <w:t>Jako</w:t>
      </w:r>
      <w:r w:rsidR="00572E65" w:rsidRPr="00633A54">
        <w:rPr>
          <w:rFonts w:eastAsiaTheme="minorHAnsi" w:cs="Times New Roman"/>
          <w:kern w:val="0"/>
          <w:lang w:eastAsia="en-US" w:bidi="ar-SA"/>
        </w:rPr>
        <w:t xml:space="preserve"> kryteri</w:t>
      </w:r>
      <w:r w:rsidR="00572E65">
        <w:rPr>
          <w:rFonts w:eastAsiaTheme="minorHAnsi" w:cs="Times New Roman"/>
          <w:kern w:val="0"/>
          <w:lang w:eastAsia="en-US" w:bidi="ar-SA"/>
        </w:rPr>
        <w:t>um</w:t>
      </w:r>
      <w:r w:rsidR="00572E65" w:rsidRPr="00633A54">
        <w:rPr>
          <w:rFonts w:eastAsiaTheme="minorHAnsi" w:cs="Times New Roman"/>
          <w:kern w:val="0"/>
          <w:lang w:eastAsia="en-US" w:bidi="ar-SA"/>
        </w:rPr>
        <w:t xml:space="preserve"> oceny ofert </w:t>
      </w:r>
      <w:r w:rsidR="00572E65">
        <w:rPr>
          <w:rFonts w:eastAsiaTheme="minorHAnsi" w:cs="Times New Roman"/>
          <w:kern w:val="0"/>
          <w:lang w:eastAsia="en-US" w:bidi="ar-SA"/>
        </w:rPr>
        <w:t>przyjęto</w:t>
      </w:r>
      <w:r w:rsidR="00572E65" w:rsidRPr="00572E65">
        <w:t xml:space="preserve"> </w:t>
      </w:r>
      <w:r w:rsidR="00DF1CCA" w:rsidRPr="00572E65">
        <w:t>cen</w:t>
      </w:r>
      <w:r w:rsidR="00572E65">
        <w:t>ę</w:t>
      </w:r>
      <w:r w:rsidR="00DF1CCA" w:rsidRPr="00572E65">
        <w:t xml:space="preserve"> (60%) i okres gwarancji (40%). </w:t>
      </w:r>
      <w:r w:rsidR="00572E65">
        <w:t>Wprowadzono wymóg</w:t>
      </w:r>
      <w:r w:rsidR="00DF1CCA" w:rsidRPr="00572E65">
        <w:t xml:space="preserve"> wniesieni</w:t>
      </w:r>
      <w:r w:rsidR="00572E65">
        <w:t>a</w:t>
      </w:r>
      <w:r w:rsidR="00DF1CCA" w:rsidRPr="00572E65">
        <w:t xml:space="preserve"> wadium w wysokości 0,1% wartości zamówienia netto i zabezpieczenia należytego wykonania umowy w wysokości 5% całkowitej ceny podanej w ofercie.</w:t>
      </w:r>
      <w:r w:rsidR="00633A54" w:rsidRPr="00572E65">
        <w:rPr>
          <w:rFonts w:eastAsia="Times New Roman"/>
        </w:rPr>
        <w:t xml:space="preserve"> </w:t>
      </w:r>
      <w:bookmarkStart w:id="4" w:name="_Hlk164344806"/>
      <w:r w:rsidR="00633A54" w:rsidRPr="00572E65">
        <w:rPr>
          <w:rFonts w:eastAsiaTheme="minorHAnsi" w:cs="Times New Roman"/>
          <w:bCs/>
          <w:kern w:val="0"/>
          <w:lang w:eastAsia="en-US" w:bidi="ar-SA"/>
        </w:rPr>
        <w:t>Zarząd podjął uchwałę w sprawie komisji przetargowej na ww. zadanie. Uchwała została skierowana do opublikowania w BIP.</w:t>
      </w:r>
      <w:bookmarkEnd w:id="4"/>
    </w:p>
    <w:p w14:paraId="77E93184" w14:textId="77777777" w:rsidR="00633A54" w:rsidRPr="00572E65" w:rsidRDefault="00633A54" w:rsidP="00633A54">
      <w:pPr>
        <w:pStyle w:val="Akapitzlist"/>
        <w:rPr>
          <w:bCs/>
        </w:rPr>
      </w:pPr>
    </w:p>
    <w:p w14:paraId="4F1063FF" w14:textId="143923F6" w:rsidR="004744DD" w:rsidRPr="00572E65" w:rsidRDefault="00572E65" w:rsidP="005177F1">
      <w:pPr>
        <w:pStyle w:val="Akapitzlist"/>
        <w:numPr>
          <w:ilvl w:val="0"/>
          <w:numId w:val="131"/>
        </w:numPr>
        <w:rPr>
          <w:bCs/>
        </w:rPr>
      </w:pPr>
      <w:r w:rsidRPr="00211A0C">
        <w:t>Zarząd</w:t>
      </w:r>
      <w:r>
        <w:t xml:space="preserve"> wyraził zgodę, aby Zespół Szkół Ponadpodstawowych w Grodkowie poprowadził nabór uczniów do trzech klas, tj. liceum ogólnokształcącego, technikum i branżowej szkoły I stopnia. Przyjęty przez Zarząd na posiedzeniu w dniu 21.02.2024 r. plan rekrutacyjny zakładał nabór do dwóch klas, tj. liceum ogólnokształcącego i branżowej szkoły I stopnia. Finalnie otwarte zostaną dwie klasy. Ich typ będzie uzależniony od wyników egzaminów wstępnych i świadectw kandydatów.</w:t>
      </w:r>
    </w:p>
    <w:p w14:paraId="26D36C95" w14:textId="77777777" w:rsidR="00572E65" w:rsidRPr="00572E65" w:rsidRDefault="00572E65" w:rsidP="00572E65">
      <w:pPr>
        <w:pStyle w:val="Akapitzlist"/>
        <w:rPr>
          <w:bCs/>
        </w:rPr>
      </w:pPr>
    </w:p>
    <w:p w14:paraId="1624A76A" w14:textId="7405ABAE" w:rsidR="005E4824" w:rsidRPr="00633A54" w:rsidRDefault="008E009E" w:rsidP="005177F1">
      <w:pPr>
        <w:pStyle w:val="Akapitzlist"/>
        <w:numPr>
          <w:ilvl w:val="0"/>
          <w:numId w:val="131"/>
        </w:numPr>
        <w:rPr>
          <w:bCs/>
        </w:rPr>
      </w:pPr>
      <w:r>
        <w:t xml:space="preserve">Zarząd wyraził zgodę na rozpoczęcie przez </w:t>
      </w:r>
      <w:r w:rsidRPr="005E65AC">
        <w:t>Zesp</w:t>
      </w:r>
      <w:r>
        <w:t>ół</w:t>
      </w:r>
      <w:r w:rsidRPr="005E65AC">
        <w:t xml:space="preserve"> Szkół Zawodowych Nr 1 w Brzegu</w:t>
      </w:r>
      <w:r>
        <w:t xml:space="preserve"> rekrutacji do Branżowej Szkoły II stopnia, której procedura utworzenia została wszczęta.</w:t>
      </w:r>
    </w:p>
    <w:p w14:paraId="710F69CE" w14:textId="77777777" w:rsidR="00633A54" w:rsidRDefault="00633A54" w:rsidP="00633A54">
      <w:pPr>
        <w:rPr>
          <w:bCs/>
        </w:rPr>
      </w:pPr>
    </w:p>
    <w:p w14:paraId="105DB6C1" w14:textId="58CA9807" w:rsidR="00633A54" w:rsidRPr="008E009E" w:rsidRDefault="008E009E" w:rsidP="005177F1">
      <w:pPr>
        <w:pStyle w:val="Akapitzlist"/>
        <w:numPr>
          <w:ilvl w:val="0"/>
          <w:numId w:val="242"/>
        </w:numPr>
        <w:rPr>
          <w:bCs/>
        </w:rPr>
      </w:pPr>
      <w:r>
        <w:rPr>
          <w:rFonts w:eastAsiaTheme="minorHAnsi" w:cs="Times New Roman"/>
          <w:kern w:val="0"/>
          <w:lang w:eastAsia="en-US" w:bidi="ar-SA"/>
        </w:rPr>
        <w:t xml:space="preserve">Zarząd zatwierdził </w:t>
      </w:r>
      <w:r>
        <w:t>Raport o stanie Powiatu Brzeskiego w 2023 r.</w:t>
      </w:r>
      <w:r>
        <w:rPr>
          <w:rFonts w:eastAsiaTheme="minorHAnsi" w:cs="Times New Roman"/>
          <w:kern w:val="0"/>
          <w:lang w:eastAsia="en-US" w:bidi="ar-SA"/>
        </w:rPr>
        <w:t xml:space="preserve"> i skierował go pod obrady rady powiatu nowej (VII) kadencji. </w:t>
      </w:r>
      <w:r w:rsidRPr="008F2CB4">
        <w:rPr>
          <w:rFonts w:eastAsiaTheme="minorHAnsi" w:cs="Times New Roman"/>
          <w:kern w:val="0"/>
          <w:lang w:eastAsia="en-US" w:bidi="ar-SA"/>
        </w:rPr>
        <w:t>Raport procedowany będzie na sesji w czerwcu br. wraz</w:t>
      </w:r>
      <w:r>
        <w:rPr>
          <w:rFonts w:eastAsiaTheme="minorHAnsi" w:cs="Times New Roman"/>
          <w:kern w:val="0"/>
          <w:lang w:eastAsia="en-US" w:bidi="ar-SA"/>
        </w:rPr>
        <w:t> </w:t>
      </w:r>
      <w:r w:rsidRPr="008F2CB4">
        <w:rPr>
          <w:rFonts w:eastAsiaTheme="minorHAnsi" w:cs="Times New Roman"/>
          <w:kern w:val="0"/>
          <w:lang w:eastAsia="en-US" w:bidi="ar-SA"/>
        </w:rPr>
        <w:t>z wotum zaufania, sprawozdaniem finansowym i sprawozdaniem z wykonania budżetu powiatu za ub</w:t>
      </w:r>
      <w:r w:rsidR="00CB3603">
        <w:rPr>
          <w:rFonts w:eastAsiaTheme="minorHAnsi" w:cs="Times New Roman"/>
          <w:kern w:val="0"/>
          <w:lang w:eastAsia="en-US" w:bidi="ar-SA"/>
        </w:rPr>
        <w:t>iegły</w:t>
      </w:r>
      <w:r w:rsidRPr="008F2CB4">
        <w:rPr>
          <w:rFonts w:eastAsiaTheme="minorHAnsi" w:cs="Times New Roman"/>
          <w:kern w:val="0"/>
          <w:lang w:eastAsia="en-US" w:bidi="ar-SA"/>
        </w:rPr>
        <w:t xml:space="preserve"> r</w:t>
      </w:r>
      <w:r w:rsidR="00CB3603">
        <w:rPr>
          <w:rFonts w:eastAsiaTheme="minorHAnsi" w:cs="Times New Roman"/>
          <w:kern w:val="0"/>
          <w:lang w:eastAsia="en-US" w:bidi="ar-SA"/>
        </w:rPr>
        <w:t>ok</w:t>
      </w:r>
      <w:r w:rsidRPr="008F2CB4">
        <w:rPr>
          <w:rFonts w:eastAsiaTheme="minorHAnsi" w:cs="Times New Roman"/>
          <w:kern w:val="0"/>
          <w:lang w:eastAsia="en-US" w:bidi="ar-SA"/>
        </w:rPr>
        <w:t xml:space="preserve"> oraz absolutorium.</w:t>
      </w:r>
    </w:p>
    <w:p w14:paraId="7B92AEAD" w14:textId="77777777" w:rsidR="008E009E" w:rsidRPr="008E009E" w:rsidRDefault="008E009E" w:rsidP="008E009E">
      <w:pPr>
        <w:pStyle w:val="Akapitzlist"/>
        <w:ind w:left="360"/>
        <w:rPr>
          <w:bCs/>
        </w:rPr>
      </w:pPr>
    </w:p>
    <w:p w14:paraId="448060B4" w14:textId="4A485587" w:rsidR="008E009E" w:rsidRPr="00426629" w:rsidRDefault="008E009E" w:rsidP="008E009E">
      <w:pPr>
        <w:pStyle w:val="Akapitzlist"/>
        <w:numPr>
          <w:ilvl w:val="0"/>
          <w:numId w:val="242"/>
        </w:numPr>
        <w:suppressAutoHyphens/>
        <w:ind w:left="357" w:hanging="357"/>
        <w:rPr>
          <w:bCs/>
        </w:rPr>
      </w:pPr>
      <w:r w:rsidRPr="00381F23">
        <w:lastRenderedPageBreak/>
        <w:t>Zarząd został poinformowany o oświadczeniu o stanie kontroli zarządczej Starosty za rok 202</w:t>
      </w:r>
      <w:r>
        <w:t>3</w:t>
      </w:r>
      <w:r w:rsidRPr="00381F23">
        <w:t xml:space="preserve">, wynikającym z przepisów o finansach publicznych, obejmującym </w:t>
      </w:r>
      <w:r>
        <w:t>P</w:t>
      </w:r>
      <w:r w:rsidRPr="00381F23">
        <w:t xml:space="preserve">owiat (w tym jego jednostki organizacyjne) oraz </w:t>
      </w:r>
      <w:r>
        <w:t>S</w:t>
      </w:r>
      <w:r w:rsidRPr="00381F23">
        <w:t>tarostwo.</w:t>
      </w:r>
      <w:r>
        <w:t xml:space="preserve"> </w:t>
      </w:r>
      <w:r w:rsidRPr="00381F23">
        <w:t>W</w:t>
      </w:r>
      <w:r>
        <w:t>edług</w:t>
      </w:r>
      <w:r w:rsidRPr="00381F23">
        <w:t xml:space="preserve"> oświadczenia</w:t>
      </w:r>
      <w:r w:rsidR="00C57061">
        <w:t>,</w:t>
      </w:r>
      <w:r w:rsidRPr="00381F23">
        <w:t xml:space="preserve"> </w:t>
      </w:r>
      <w:r>
        <w:t>w</w:t>
      </w:r>
      <w:r w:rsidRPr="00381F23">
        <w:t xml:space="preserve"> 202</w:t>
      </w:r>
      <w:r>
        <w:t>3 roku</w:t>
      </w:r>
      <w:r w:rsidRPr="00381F23">
        <w:t xml:space="preserve"> w </w:t>
      </w:r>
      <w:r>
        <w:t>P</w:t>
      </w:r>
      <w:r w:rsidRPr="00381F23">
        <w:t>owiecie i</w:t>
      </w:r>
      <w:r>
        <w:t> S</w:t>
      </w:r>
      <w:r w:rsidRPr="00381F23">
        <w:t>tarostwie funkcjonowała</w:t>
      </w:r>
      <w:r>
        <w:t xml:space="preserve"> w ograniczonym stopniu adekwatna, skuteczna i efektywna kontrola zarządcza.</w:t>
      </w:r>
    </w:p>
    <w:p w14:paraId="1E95FF22" w14:textId="77777777" w:rsidR="00426629" w:rsidRPr="00426629" w:rsidRDefault="00426629" w:rsidP="00426629">
      <w:pPr>
        <w:pStyle w:val="Akapitzlist"/>
        <w:rPr>
          <w:bCs/>
        </w:rPr>
      </w:pPr>
    </w:p>
    <w:p w14:paraId="7A36ACF4" w14:textId="2F2EC111" w:rsidR="00426629" w:rsidRPr="0067446E" w:rsidRDefault="00426629" w:rsidP="008E009E">
      <w:pPr>
        <w:pStyle w:val="Akapitzlist"/>
        <w:numPr>
          <w:ilvl w:val="0"/>
          <w:numId w:val="242"/>
        </w:numPr>
        <w:suppressAutoHyphens/>
        <w:ind w:left="357" w:hanging="357"/>
        <w:rPr>
          <w:bCs/>
        </w:rPr>
      </w:pPr>
      <w:r w:rsidRPr="003B0DAB">
        <w:rPr>
          <w:bCs/>
        </w:rPr>
        <w:t>Zarząd zaakceptował sprawozdani</w:t>
      </w:r>
      <w:r>
        <w:rPr>
          <w:bCs/>
        </w:rPr>
        <w:t>e</w:t>
      </w:r>
      <w:r w:rsidRPr="003B0DAB">
        <w:rPr>
          <w:bCs/>
        </w:rPr>
        <w:t xml:space="preserve"> i rozliczeni</w:t>
      </w:r>
      <w:r>
        <w:rPr>
          <w:bCs/>
        </w:rPr>
        <w:t xml:space="preserve">e </w:t>
      </w:r>
      <w:r>
        <w:t xml:space="preserve">zadania publicznego zleconego Stowarzyszeniu </w:t>
      </w:r>
      <w:proofErr w:type="spellStart"/>
      <w:r>
        <w:t>Sursum</w:t>
      </w:r>
      <w:proofErr w:type="spellEnd"/>
      <w:r>
        <w:t xml:space="preserve"> </w:t>
      </w:r>
      <w:proofErr w:type="spellStart"/>
      <w:r>
        <w:t>Corda</w:t>
      </w:r>
      <w:proofErr w:type="spellEnd"/>
      <w:r>
        <w:t xml:space="preserve"> do realizacji w 2023 r. pn. „Prowadzenie punktów: nieodpłatnej pomocy prawnej lub nieodpłatnego poradnictwa obywatelskiego, a także edukacji prawnej, na terenie powiatu brzeskiego w 2023 r.”.</w:t>
      </w:r>
    </w:p>
    <w:p w14:paraId="5EB84EDC" w14:textId="77777777" w:rsidR="0067446E" w:rsidRPr="0067446E" w:rsidRDefault="0067446E" w:rsidP="0067446E">
      <w:pPr>
        <w:pStyle w:val="Akapitzlist"/>
        <w:rPr>
          <w:bCs/>
        </w:rPr>
      </w:pPr>
    </w:p>
    <w:p w14:paraId="7775011B" w14:textId="290FCA14" w:rsidR="0067446E" w:rsidRPr="0067446E" w:rsidRDefault="0067446E" w:rsidP="008E009E">
      <w:pPr>
        <w:pStyle w:val="Akapitzlist"/>
        <w:numPr>
          <w:ilvl w:val="0"/>
          <w:numId w:val="242"/>
        </w:numPr>
        <w:suppressAutoHyphens/>
        <w:ind w:left="357" w:hanging="357"/>
        <w:rPr>
          <w:bCs/>
        </w:rPr>
      </w:pPr>
      <w:bookmarkStart w:id="5" w:name="_Hlk166760307"/>
      <w:r>
        <w:t>Zarząd skierował pod obrady Rady Powiatu:</w:t>
      </w:r>
      <w:bookmarkEnd w:id="5"/>
    </w:p>
    <w:p w14:paraId="61A5199D" w14:textId="642F6EA0" w:rsidR="0067446E" w:rsidRDefault="0067446E" w:rsidP="0067446E">
      <w:pPr>
        <w:pStyle w:val="Akapitzlist"/>
        <w:numPr>
          <w:ilvl w:val="0"/>
          <w:numId w:val="256"/>
        </w:numPr>
        <w:suppressAutoHyphens/>
        <w:rPr>
          <w:bCs/>
        </w:rPr>
      </w:pPr>
      <w:r w:rsidRPr="0067446E">
        <w:rPr>
          <w:bCs/>
        </w:rPr>
        <w:t>autopoprawkę do projektu uchwały zmieniającej uchwałę w sprawie uchwalenia wieloletniej prognozy finansowej na lata 2024-2032</w:t>
      </w:r>
      <w:r>
        <w:rPr>
          <w:bCs/>
        </w:rPr>
        <w:t>;</w:t>
      </w:r>
    </w:p>
    <w:p w14:paraId="2FA82B46" w14:textId="493DA318" w:rsidR="0067446E" w:rsidRDefault="0067446E" w:rsidP="0067446E">
      <w:pPr>
        <w:pStyle w:val="Akapitzlist"/>
        <w:numPr>
          <w:ilvl w:val="0"/>
          <w:numId w:val="256"/>
        </w:numPr>
        <w:suppressAutoHyphens/>
        <w:rPr>
          <w:bCs/>
        </w:rPr>
      </w:pPr>
      <w:r w:rsidRPr="0067446E">
        <w:rPr>
          <w:bCs/>
        </w:rPr>
        <w:t>autopoprawkę do projektu uchwały zmieniającej uchwałę w sprawie uchwały budżetowej Powiatu Brzeskiego na rok 2024.</w:t>
      </w:r>
    </w:p>
    <w:p w14:paraId="020E35C1" w14:textId="0B3206ED" w:rsidR="0067446E" w:rsidRDefault="0067446E" w:rsidP="0067446E">
      <w:pPr>
        <w:suppressAutoHyphens/>
        <w:ind w:left="360"/>
      </w:pPr>
      <w:r w:rsidRPr="0067446E">
        <w:t>Autopoprawki procedowane były na posiedzeniu Rady Powiatu w dniu 25.04.2024 r.</w:t>
      </w:r>
    </w:p>
    <w:p w14:paraId="649DB976" w14:textId="77777777" w:rsidR="003A0515" w:rsidRDefault="003A0515" w:rsidP="003A0515">
      <w:pPr>
        <w:suppressAutoHyphens/>
      </w:pPr>
    </w:p>
    <w:p w14:paraId="79B48E10" w14:textId="77777777" w:rsidR="003A0515" w:rsidRDefault="003A0515" w:rsidP="003A0515">
      <w:pPr>
        <w:suppressAutoHyphens/>
      </w:pPr>
    </w:p>
    <w:p w14:paraId="0734CDB0" w14:textId="77777777" w:rsidR="003A0515" w:rsidRPr="0067446E" w:rsidRDefault="003A0515" w:rsidP="003A0515">
      <w:pPr>
        <w:suppressAutoHyphens/>
        <w:jc w:val="center"/>
        <w:rPr>
          <w:bCs/>
        </w:rPr>
      </w:pPr>
    </w:p>
    <w:p w14:paraId="579A220C" w14:textId="503EC49B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66443563" w14:textId="4C2C8B51" w:rsidR="003A0515" w:rsidRDefault="003A0515" w:rsidP="003A0515">
      <w:pPr>
        <w:jc w:val="center"/>
        <w:rPr>
          <w:b/>
        </w:rPr>
      </w:pPr>
      <w:r>
        <w:rPr>
          <w:b/>
        </w:rPr>
        <w:t>VII KADENCJI</w:t>
      </w:r>
    </w:p>
    <w:p w14:paraId="0F4B4EA3" w14:textId="2D0B1C20" w:rsidR="003A0515" w:rsidRDefault="003A0515" w:rsidP="003A0515">
      <w:pPr>
        <w:jc w:val="center"/>
        <w:rPr>
          <w:b/>
        </w:rPr>
      </w:pPr>
      <w:r w:rsidRPr="003A0515">
        <w:rPr>
          <w:b/>
        </w:rPr>
        <w:t>w okresie do 15.05.2024 r.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E299384" w14:textId="77777777" w:rsidR="003A0515" w:rsidRDefault="003A0515" w:rsidP="003A0515">
      <w:pPr>
        <w:jc w:val="center"/>
        <w:rPr>
          <w:b/>
        </w:rPr>
      </w:pPr>
    </w:p>
    <w:p w14:paraId="001D80FE" w14:textId="2C0C1BBC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6" w:name="_Hlk156406861"/>
      <w:r w:rsidRPr="00771CDE">
        <w:rPr>
          <w:b/>
          <w:u w:val="single"/>
        </w:rPr>
        <w:t xml:space="preserve">Na posiedzeniu w dniu </w:t>
      </w:r>
      <w:bookmarkEnd w:id="6"/>
      <w:r w:rsidR="003A0515">
        <w:rPr>
          <w:b/>
          <w:u w:val="single"/>
        </w:rPr>
        <w:t>15 maja</w:t>
      </w:r>
      <w:r w:rsidR="005E1D13"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</w:p>
    <w:p w14:paraId="2EA53273" w14:textId="6355A502" w:rsidR="00CD54CD" w:rsidRPr="00CD54CD" w:rsidRDefault="005E1D13" w:rsidP="00CD54CD">
      <w:pPr>
        <w:pStyle w:val="Akapitzlist"/>
        <w:numPr>
          <w:ilvl w:val="0"/>
          <w:numId w:val="15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t>Zarząd podjął uchwałę:</w:t>
      </w:r>
    </w:p>
    <w:p w14:paraId="57EC4BB5" w14:textId="49AC0AB2" w:rsidR="000158F7" w:rsidRPr="00533F31" w:rsidRDefault="0031724F" w:rsidP="006F15F8">
      <w:pPr>
        <w:pStyle w:val="Akapitzlist"/>
        <w:numPr>
          <w:ilvl w:val="0"/>
          <w:numId w:val="213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2E2A67">
        <w:rPr>
          <w:rFonts w:eastAsia="Times New Roman"/>
        </w:rPr>
        <w:t>w sprawie upoważnienia do wydawania decyzji administracyjnych</w:t>
      </w:r>
      <w:r>
        <w:rPr>
          <w:rFonts w:eastAsia="Times New Roman"/>
        </w:rPr>
        <w:t xml:space="preserve">; uchwałą tą do wydawania decyzji administracyjnych w sprawach regulowanych ustawą o drogach publicznych upoważniono </w:t>
      </w:r>
      <w:r w:rsidR="00AD1A6F">
        <w:rPr>
          <w:rFonts w:eastAsia="Times New Roman"/>
        </w:rPr>
        <w:t>aktualnych</w:t>
      </w:r>
      <w:r>
        <w:rPr>
          <w:rFonts w:eastAsia="Times New Roman"/>
        </w:rPr>
        <w:t>: naczelnika i zastępcę naczelnika Wydziału Dróg, Starostę i Wicestarostę;</w:t>
      </w:r>
    </w:p>
    <w:p w14:paraId="7EAE13C1" w14:textId="1B43ABE5" w:rsidR="005A742E" w:rsidRPr="005A742E" w:rsidRDefault="0031724F" w:rsidP="00217AAF">
      <w:pPr>
        <w:pStyle w:val="Akapitzlist"/>
        <w:numPr>
          <w:ilvl w:val="0"/>
          <w:numId w:val="213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w sprawie uzupełnienia składu rady działalności pożytku publicznego; </w:t>
      </w:r>
      <w:r w:rsidR="00217AAF">
        <w:t xml:space="preserve">uchwałą tą ze składu </w:t>
      </w:r>
      <w:r w:rsidR="00217AAF" w:rsidRPr="00217AAF">
        <w:t>Powiatowej Rad</w:t>
      </w:r>
      <w:r w:rsidR="00217AAF">
        <w:t>y</w:t>
      </w:r>
      <w:r w:rsidR="00217AAF" w:rsidRPr="00217AAF">
        <w:t xml:space="preserve"> Działalności Pożytku Publicznego w Brzegu</w:t>
      </w:r>
      <w:r w:rsidR="00217AAF">
        <w:t xml:space="preserve"> odwołano członka Rad</w:t>
      </w:r>
      <w:r w:rsidR="003F53FC">
        <w:t>y – przedstawiciela Zarządu Powiatu Brzeskiego</w:t>
      </w:r>
      <w:r w:rsidR="00533790">
        <w:t>,</w:t>
      </w:r>
      <w:r w:rsidR="00217AAF">
        <w:t xml:space="preserve"> </w:t>
      </w:r>
      <w:r w:rsidR="00533790">
        <w:t xml:space="preserve">w związku ze złożoną rezygnacją, </w:t>
      </w:r>
      <w:r w:rsidR="00217AAF">
        <w:t xml:space="preserve">a powołano Pana Krzysztofa </w:t>
      </w:r>
      <w:proofErr w:type="spellStart"/>
      <w:r w:rsidR="00217AAF">
        <w:t>Danickiego</w:t>
      </w:r>
      <w:proofErr w:type="spellEnd"/>
      <w:r w:rsidR="00217AAF">
        <w:t>;</w:t>
      </w:r>
    </w:p>
    <w:p w14:paraId="104A0444" w14:textId="4EE33887" w:rsidR="00533F31" w:rsidRPr="00533790" w:rsidRDefault="00533790" w:rsidP="005A742E">
      <w:pPr>
        <w:pStyle w:val="Akapitzlist"/>
        <w:numPr>
          <w:ilvl w:val="0"/>
          <w:numId w:val="213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t>w sprawie zmian budżetu Powiatu na 2024 r.;</w:t>
      </w:r>
    </w:p>
    <w:p w14:paraId="595CBB17" w14:textId="3B5FE34D" w:rsidR="00533790" w:rsidRDefault="00533790" w:rsidP="005A742E">
      <w:pPr>
        <w:pStyle w:val="Akapitzlist"/>
        <w:numPr>
          <w:ilvl w:val="0"/>
          <w:numId w:val="213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533790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533790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dodatkowe zadania oświatowe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55B744F6" w14:textId="69577D9A" w:rsidR="00533790" w:rsidRPr="005E1D13" w:rsidRDefault="00533790" w:rsidP="00533790">
      <w:pPr>
        <w:pStyle w:val="Akapitzlist"/>
        <w:numPr>
          <w:ilvl w:val="0"/>
          <w:numId w:val="213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533790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533790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zespoły ds. orzekania o niepełnosprawności.</w:t>
      </w:r>
    </w:p>
    <w:p w14:paraId="2D5CDEAD" w14:textId="1BB73431" w:rsidR="005E1D13" w:rsidRPr="005E1D13" w:rsidRDefault="005E1D13" w:rsidP="005E1D13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bookmarkStart w:id="7" w:name="_Hlk159248518"/>
      <w:r w:rsidRPr="000158F7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  <w:bookmarkEnd w:id="7"/>
    </w:p>
    <w:p w14:paraId="1F03A318" w14:textId="77777777" w:rsidR="00E32162" w:rsidRPr="00E32162" w:rsidRDefault="00E32162" w:rsidP="00E32162">
      <w:pPr>
        <w:pStyle w:val="Akapitzlist"/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41B35260" w14:textId="123C09CD" w:rsidR="00072E6D" w:rsidRDefault="004C7854" w:rsidP="004C7854">
      <w:pPr>
        <w:pStyle w:val="Akapitzlist"/>
        <w:numPr>
          <w:ilvl w:val="0"/>
          <w:numId w:val="159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772801">
        <w:t xml:space="preserve">Zarząd </w:t>
      </w:r>
      <w:r w:rsidR="000426EC">
        <w:t>upoważnił</w:t>
      </w:r>
      <w:r w:rsidR="00533790">
        <w:t xml:space="preserve"> </w:t>
      </w:r>
      <w:r w:rsidR="00533790" w:rsidRPr="00533790">
        <w:t>osob</w:t>
      </w:r>
      <w:r w:rsidR="000426EC">
        <w:t>ę</w:t>
      </w:r>
      <w:r w:rsidR="00533790" w:rsidRPr="00533790">
        <w:t xml:space="preserve"> reprezentując</w:t>
      </w:r>
      <w:r w:rsidR="000426EC">
        <w:t>ą</w:t>
      </w:r>
      <w:r w:rsidR="00533790" w:rsidRPr="00533790">
        <w:t xml:space="preserve"> Usługi Projektowe Ewelina Sokołowska</w:t>
      </w:r>
      <w:r w:rsidR="00533790">
        <w:t xml:space="preserve"> </w:t>
      </w:r>
      <w:r w:rsidR="00533790" w:rsidRPr="00533790">
        <w:t>do występowania w imieniu Powiatu o wydanie wszelkich dokumentów koniecznych do wykonania dokumentacji technicznej dla zadania pn. „Remont i konserwacja budynku Domu Pomocy Społecznej w Grodkowie”.</w:t>
      </w:r>
    </w:p>
    <w:p w14:paraId="7813AE74" w14:textId="77777777" w:rsidR="00072E6D" w:rsidRPr="00072E6D" w:rsidRDefault="00072E6D" w:rsidP="00072E6D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26074871" w14:textId="29DD0A3F" w:rsidR="00533F31" w:rsidRPr="00533F31" w:rsidRDefault="00533F31" w:rsidP="00CA4E0A">
      <w:pPr>
        <w:pStyle w:val="Akapitzlist"/>
        <w:numPr>
          <w:ilvl w:val="0"/>
          <w:numId w:val="159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533F31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4C7854">
        <w:rPr>
          <w:rFonts w:eastAsiaTheme="minorHAnsi" w:cs="Times New Roman"/>
          <w:bCs/>
          <w:kern w:val="0"/>
          <w:lang w:eastAsia="en-US" w:bidi="ar-SA"/>
        </w:rPr>
        <w:t xml:space="preserve">wyraził zgodę na </w:t>
      </w:r>
      <w:r w:rsidR="00533790">
        <w:rPr>
          <w:rFonts w:eastAsiaTheme="minorHAnsi" w:cs="Times New Roman"/>
          <w:bCs/>
          <w:kern w:val="0"/>
          <w:lang w:eastAsia="en-US" w:bidi="ar-SA"/>
        </w:rPr>
        <w:t xml:space="preserve">wynajęcie przez </w:t>
      </w:r>
      <w:r w:rsidR="00533790" w:rsidRPr="00533790">
        <w:rPr>
          <w:rFonts w:eastAsiaTheme="minorHAnsi" w:cs="Times New Roman"/>
          <w:bCs/>
          <w:kern w:val="0"/>
          <w:lang w:eastAsia="en-US" w:bidi="ar-SA"/>
        </w:rPr>
        <w:t>Zesp</w:t>
      </w:r>
      <w:r w:rsidR="00533790">
        <w:rPr>
          <w:rFonts w:eastAsiaTheme="minorHAnsi" w:cs="Times New Roman"/>
          <w:bCs/>
          <w:kern w:val="0"/>
          <w:lang w:eastAsia="en-US" w:bidi="ar-SA"/>
        </w:rPr>
        <w:t>ó</w:t>
      </w:r>
      <w:r w:rsidR="00533790" w:rsidRPr="00533790">
        <w:rPr>
          <w:rFonts w:eastAsiaTheme="minorHAnsi" w:cs="Times New Roman"/>
          <w:bCs/>
          <w:kern w:val="0"/>
          <w:lang w:eastAsia="en-US" w:bidi="ar-SA"/>
        </w:rPr>
        <w:t>ł Szkół Ponadpodstawowych w Grodkowie</w:t>
      </w:r>
      <w:r w:rsidR="00533790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533790" w:rsidRPr="00533790">
        <w:rPr>
          <w:rFonts w:eastAsiaTheme="minorHAnsi" w:cs="Times New Roman"/>
          <w:bCs/>
          <w:kern w:val="0"/>
          <w:lang w:eastAsia="en-US" w:bidi="ar-SA"/>
        </w:rPr>
        <w:t>na rzecz osoby fizycznej</w:t>
      </w:r>
      <w:r w:rsidR="00533790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533790" w:rsidRPr="00533790">
        <w:rPr>
          <w:rFonts w:eastAsiaTheme="minorHAnsi" w:cs="Times New Roman"/>
          <w:bCs/>
          <w:kern w:val="0"/>
          <w:lang w:eastAsia="en-US" w:bidi="ar-SA"/>
        </w:rPr>
        <w:t>garażu nr 20 o powierzchni 18 m</w:t>
      </w:r>
      <w:r w:rsidR="00533790" w:rsidRPr="00533790">
        <w:rPr>
          <w:rFonts w:eastAsiaTheme="minorHAnsi" w:cs="Times New Roman"/>
          <w:bCs/>
          <w:kern w:val="0"/>
          <w:vertAlign w:val="superscript"/>
          <w:lang w:eastAsia="en-US" w:bidi="ar-SA"/>
        </w:rPr>
        <w:t>2</w:t>
      </w:r>
      <w:r w:rsidR="00533790">
        <w:rPr>
          <w:rFonts w:eastAsiaTheme="minorHAnsi" w:cs="Times New Roman"/>
          <w:bCs/>
          <w:kern w:val="0"/>
          <w:lang w:eastAsia="en-US" w:bidi="ar-SA"/>
        </w:rPr>
        <w:t xml:space="preserve">, na okres do </w:t>
      </w:r>
      <w:r w:rsidR="00533790" w:rsidRPr="00533790">
        <w:rPr>
          <w:rFonts w:eastAsiaTheme="minorHAnsi" w:cs="Times New Roman"/>
          <w:bCs/>
          <w:kern w:val="0"/>
          <w:lang w:eastAsia="en-US" w:bidi="ar-SA"/>
        </w:rPr>
        <w:t>31.12.2024 r. Miesięczny czynsz netto wynosi 8,92 zł/m</w:t>
      </w:r>
      <w:r w:rsidR="00533790" w:rsidRPr="00533790">
        <w:rPr>
          <w:rFonts w:eastAsiaTheme="minorHAnsi" w:cs="Times New Roman"/>
          <w:bCs/>
          <w:kern w:val="0"/>
          <w:vertAlign w:val="superscript"/>
          <w:lang w:eastAsia="en-US" w:bidi="ar-SA"/>
        </w:rPr>
        <w:t>2</w:t>
      </w:r>
      <w:r w:rsidR="00533790" w:rsidRPr="00533790">
        <w:rPr>
          <w:rFonts w:eastAsiaTheme="minorHAnsi" w:cs="Times New Roman"/>
          <w:bCs/>
          <w:kern w:val="0"/>
          <w:lang w:eastAsia="en-US" w:bidi="ar-SA"/>
        </w:rPr>
        <w:t>.</w:t>
      </w:r>
    </w:p>
    <w:p w14:paraId="439BA7AC" w14:textId="77777777" w:rsidR="00533F31" w:rsidRDefault="00533F31" w:rsidP="00533F31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2301AB1A" w14:textId="44C596CC" w:rsidR="000158F7" w:rsidRPr="00072E6D" w:rsidRDefault="004C7854" w:rsidP="00533790">
      <w:pPr>
        <w:pStyle w:val="Akapitzlist"/>
        <w:numPr>
          <w:ilvl w:val="0"/>
          <w:numId w:val="159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772801">
        <w:t xml:space="preserve">Zarząd </w:t>
      </w:r>
      <w:r w:rsidR="00533790">
        <w:t xml:space="preserve">został poinformowany, </w:t>
      </w:r>
      <w:r w:rsidR="00533790" w:rsidRPr="00533790">
        <w:t>że zgodnie z planami</w:t>
      </w:r>
      <w:r w:rsidR="005F4264">
        <w:t>,</w:t>
      </w:r>
      <w:r w:rsidR="00533790" w:rsidRPr="00533790">
        <w:t xml:space="preserve"> inwestycja pn. „Adaptacja i wyposażenie pomieszczeń na parterze budynku przy ul. Wyszyńskiego 23 w Brzegu na potrzeby </w:t>
      </w:r>
      <w:r w:rsidR="00533790" w:rsidRPr="00533790">
        <w:lastRenderedPageBreak/>
        <w:t xml:space="preserve">Starostwa Powiatowego w Brzegu” (część A dotyczy Powiatowego Ośrodka Dokumentacji Geodezyjnej i Kartograficznej, część B – wejście główne, Kancelaria Ogólna z Elektronicznym Zarządzaniem Dokumentacją, Archiwum Zakładowe, obsługa spraw obywatelskich) rozpisana będzie na 3 lata budżetowe. W budżecie bieżącego roku przeznaczone na nią zostały środki w wysokości 820 000 zł. </w:t>
      </w:r>
      <w:r w:rsidR="00533790">
        <w:t>A</w:t>
      </w:r>
      <w:r w:rsidR="00533790" w:rsidRPr="00533790">
        <w:t>ktualnie większość pomieszczeń biurowych położonych na parterze budynku jest wynajmowana bądź użyczana.</w:t>
      </w:r>
      <w:r w:rsidR="00533790">
        <w:t xml:space="preserve"> </w:t>
      </w:r>
      <w:r w:rsidR="00533790" w:rsidRPr="00533790">
        <w:t>Zarząd zdecydował o podjęciu działań zmierzających do uwolnienia ww. pomieszczeń.</w:t>
      </w:r>
      <w:r w:rsidR="00533790">
        <w:t xml:space="preserve"> </w:t>
      </w:r>
      <w:bookmarkStart w:id="8" w:name="_Hlk166758766"/>
      <w:r w:rsidR="00533790">
        <w:t xml:space="preserve">Użytkującym pomieszczenia umożliwiony zostanie najem/użyczenie </w:t>
      </w:r>
      <w:r w:rsidR="001721D6">
        <w:t>pomieszczeń znajdujących się na III piętrze budynku, zgodnie z obowiązującymi przepisami prawa.</w:t>
      </w:r>
      <w:bookmarkEnd w:id="8"/>
    </w:p>
    <w:p w14:paraId="7F29E64B" w14:textId="77777777" w:rsidR="000158F7" w:rsidRPr="000158F7" w:rsidRDefault="000158F7" w:rsidP="000158F7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EC964B9" w14:textId="187EFD21" w:rsidR="000158F7" w:rsidRDefault="001721D6" w:rsidP="005A742E">
      <w:pPr>
        <w:pStyle w:val="Akapitzlist"/>
        <w:numPr>
          <w:ilvl w:val="0"/>
          <w:numId w:val="159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9" w:name="_Hlk164337541"/>
      <w:r>
        <w:t xml:space="preserve">Zarząd </w:t>
      </w:r>
      <w:bookmarkEnd w:id="9"/>
      <w:r>
        <w:t xml:space="preserve">zdecydował o ogłoszeniu III </w:t>
      </w:r>
      <w:r>
        <w:rPr>
          <w:rFonts w:eastAsia="Times New Roman"/>
        </w:rPr>
        <w:t xml:space="preserve">ustnych przetargów nieograniczonych na sprzedaż </w:t>
      </w:r>
      <w:r w:rsidRPr="001721D6">
        <w:rPr>
          <w:rFonts w:eastAsia="Times New Roman"/>
        </w:rPr>
        <w:t>dział</w:t>
      </w:r>
      <w:r>
        <w:rPr>
          <w:rFonts w:eastAsia="Times New Roman"/>
        </w:rPr>
        <w:t>e</w:t>
      </w:r>
      <w:r w:rsidRPr="001721D6">
        <w:rPr>
          <w:rFonts w:eastAsia="Times New Roman"/>
        </w:rPr>
        <w:t>k położon</w:t>
      </w:r>
      <w:r>
        <w:rPr>
          <w:rFonts w:eastAsia="Times New Roman"/>
        </w:rPr>
        <w:t>ych</w:t>
      </w:r>
      <w:r w:rsidRPr="001721D6">
        <w:rPr>
          <w:rFonts w:eastAsia="Times New Roman"/>
        </w:rPr>
        <w:t xml:space="preserve"> w Żłobiźnie nr 504, 306/1, nr 306/2</w:t>
      </w:r>
      <w:r>
        <w:rPr>
          <w:rFonts w:eastAsia="Times New Roman"/>
        </w:rPr>
        <w:t>, z cen</w:t>
      </w:r>
      <w:r w:rsidR="001C137B">
        <w:rPr>
          <w:rFonts w:eastAsia="Times New Roman"/>
        </w:rPr>
        <w:t>ami</w:t>
      </w:r>
      <w:r>
        <w:rPr>
          <w:rFonts w:eastAsia="Times New Roman"/>
        </w:rPr>
        <w:t xml:space="preserve"> wywoławcz</w:t>
      </w:r>
      <w:r w:rsidR="001C137B">
        <w:rPr>
          <w:rFonts w:eastAsia="Times New Roman"/>
        </w:rPr>
        <w:t>ymi</w:t>
      </w:r>
      <w:r>
        <w:rPr>
          <w:rFonts w:eastAsia="Times New Roman"/>
        </w:rPr>
        <w:t xml:space="preserve"> zgodn</w:t>
      </w:r>
      <w:r w:rsidR="001C137B">
        <w:rPr>
          <w:rFonts w:eastAsia="Times New Roman"/>
        </w:rPr>
        <w:t>ymi</w:t>
      </w:r>
      <w:r>
        <w:rPr>
          <w:rFonts w:eastAsia="Times New Roman"/>
        </w:rPr>
        <w:t xml:space="preserve"> z cen</w:t>
      </w:r>
      <w:r w:rsidR="001C137B">
        <w:rPr>
          <w:rFonts w:eastAsia="Times New Roman"/>
        </w:rPr>
        <w:t>ami</w:t>
      </w:r>
      <w:r>
        <w:rPr>
          <w:rFonts w:eastAsia="Times New Roman"/>
        </w:rPr>
        <w:t xml:space="preserve"> II przetarg</w:t>
      </w:r>
      <w:r w:rsidR="001C137B">
        <w:rPr>
          <w:rFonts w:eastAsia="Times New Roman"/>
        </w:rPr>
        <w:t>ów</w:t>
      </w:r>
      <w:r>
        <w:rPr>
          <w:rFonts w:eastAsia="Times New Roman"/>
        </w:rPr>
        <w:t>, tj.:</w:t>
      </w:r>
    </w:p>
    <w:p w14:paraId="3AAE3F20" w14:textId="2135079C" w:rsidR="001721D6" w:rsidRPr="001721D6" w:rsidRDefault="001721D6" w:rsidP="001721D6">
      <w:pPr>
        <w:pStyle w:val="Akapitzlist"/>
        <w:numPr>
          <w:ilvl w:val="0"/>
          <w:numId w:val="183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działka </w:t>
      </w:r>
      <w:r w:rsidRPr="001721D6">
        <w:rPr>
          <w:rFonts w:eastAsiaTheme="minorHAnsi" w:cs="Times New Roman"/>
          <w:bCs/>
          <w:kern w:val="0"/>
          <w:lang w:eastAsia="en-US" w:bidi="ar-SA"/>
        </w:rPr>
        <w:t xml:space="preserve">nr 504 o powierzchni 0,1056 ha – 83 000 zł + VAT, </w:t>
      </w:r>
    </w:p>
    <w:p w14:paraId="49B87F19" w14:textId="053053B0" w:rsidR="001721D6" w:rsidRPr="001721D6" w:rsidRDefault="001721D6" w:rsidP="001721D6">
      <w:pPr>
        <w:pStyle w:val="Akapitzlist"/>
        <w:numPr>
          <w:ilvl w:val="0"/>
          <w:numId w:val="183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działka </w:t>
      </w:r>
      <w:r w:rsidRPr="001721D6">
        <w:rPr>
          <w:rFonts w:eastAsiaTheme="minorHAnsi" w:cs="Times New Roman"/>
          <w:bCs/>
          <w:kern w:val="0"/>
          <w:lang w:eastAsia="en-US" w:bidi="ar-SA"/>
        </w:rPr>
        <w:t xml:space="preserve">nr 306/1 o powierzchni 0,1000 ha – 146 000 zł + VAT, </w:t>
      </w:r>
    </w:p>
    <w:p w14:paraId="50400410" w14:textId="6E9D0750" w:rsidR="00855367" w:rsidRDefault="001721D6" w:rsidP="001721D6">
      <w:pPr>
        <w:pStyle w:val="Akapitzlist"/>
        <w:numPr>
          <w:ilvl w:val="0"/>
          <w:numId w:val="183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działka </w:t>
      </w:r>
      <w:r w:rsidRPr="001721D6">
        <w:rPr>
          <w:rFonts w:eastAsiaTheme="minorHAnsi" w:cs="Times New Roman"/>
          <w:bCs/>
          <w:kern w:val="0"/>
          <w:lang w:eastAsia="en-US" w:bidi="ar-SA"/>
        </w:rPr>
        <w:t>nr 306/2 o powierzchni 0,1261 ha – 108 000 zł + VAT</w:t>
      </w:r>
      <w:r w:rsidR="005A742E" w:rsidRPr="005A742E">
        <w:rPr>
          <w:rFonts w:eastAsiaTheme="minorHAnsi" w:cs="Times New Roman"/>
          <w:bCs/>
          <w:kern w:val="0"/>
          <w:lang w:eastAsia="en-US" w:bidi="ar-SA"/>
        </w:rPr>
        <w:t>.</w:t>
      </w:r>
    </w:p>
    <w:p w14:paraId="14483568" w14:textId="77777777" w:rsidR="0083299F" w:rsidRDefault="0083299F" w:rsidP="0083299F">
      <w:pPr>
        <w:pStyle w:val="Akapitzlist"/>
        <w:tabs>
          <w:tab w:val="right" w:leader="dot" w:pos="5669"/>
        </w:tabs>
        <w:suppressAutoHyphens/>
        <w:ind w:left="714"/>
        <w:rPr>
          <w:rFonts w:eastAsiaTheme="minorHAnsi" w:cs="Times New Roman"/>
          <w:bCs/>
          <w:kern w:val="0"/>
          <w:lang w:eastAsia="en-US" w:bidi="ar-SA"/>
        </w:rPr>
      </w:pPr>
    </w:p>
    <w:p w14:paraId="3B10A0B7" w14:textId="1DAC7226" w:rsidR="00CE625F" w:rsidRPr="001721D6" w:rsidRDefault="001721D6" w:rsidP="007757F5">
      <w:pPr>
        <w:pStyle w:val="Akapitzlist"/>
        <w:numPr>
          <w:ilvl w:val="0"/>
          <w:numId w:val="227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bookmarkStart w:id="10" w:name="_Hlk166759766"/>
      <w:r>
        <w:t xml:space="preserve">Zarząd rozstrzygając postępowanie o </w:t>
      </w:r>
      <w:r w:rsidRPr="002E2A67">
        <w:rPr>
          <w:rFonts w:eastAsia="Times New Roman"/>
        </w:rPr>
        <w:t>udzielenie zamówienia publicznego w trybie podstawowym na zadanie pn.</w:t>
      </w:r>
      <w:bookmarkEnd w:id="10"/>
      <w:r w:rsidRPr="002E2A67">
        <w:rPr>
          <w:rFonts w:eastAsia="Times New Roman"/>
        </w:rPr>
        <w:t xml:space="preserve"> „Bieżące utrzymanie i pielęgnacja terenów zielonych w ciągu dróg powiatowych na terenie powiatu brzeskiego w 2024 r.” – drugie postępowanie</w:t>
      </w:r>
      <w:r>
        <w:rPr>
          <w:rFonts w:eastAsia="Times New Roman"/>
        </w:rPr>
        <w:t>, wybrał do realizacji oferty wykonawców:</w:t>
      </w:r>
    </w:p>
    <w:p w14:paraId="60BCCEF6" w14:textId="6959D38D" w:rsidR="001721D6" w:rsidRPr="001721D6" w:rsidRDefault="001721D6" w:rsidP="001721D6">
      <w:pPr>
        <w:pStyle w:val="Akapitzlist"/>
        <w:numPr>
          <w:ilvl w:val="0"/>
          <w:numId w:val="25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 xml:space="preserve">w zakresie części nr 1 pn. „Koszenie poboczy w ciągu dróg powiatowych na terenie gminy Brzeg i Lubsza” – </w:t>
      </w:r>
      <w:proofErr w:type="spellStart"/>
      <w:r w:rsidRPr="001721D6">
        <w:t>Remondis</w:t>
      </w:r>
      <w:proofErr w:type="spellEnd"/>
      <w:r w:rsidRPr="001721D6">
        <w:t xml:space="preserve"> Opole S.A</w:t>
      </w:r>
      <w:r>
        <w:t xml:space="preserve">. z ceną brutto </w:t>
      </w:r>
      <w:r w:rsidRPr="001721D6">
        <w:t>76 883,31 zł;</w:t>
      </w:r>
    </w:p>
    <w:p w14:paraId="7CB3EF65" w14:textId="0FF211D4" w:rsidR="001721D6" w:rsidRDefault="001721D6" w:rsidP="001721D6">
      <w:pPr>
        <w:pStyle w:val="Akapitzlist"/>
        <w:numPr>
          <w:ilvl w:val="0"/>
          <w:numId w:val="25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721D6">
        <w:rPr>
          <w:rFonts w:eastAsiaTheme="minorHAnsi" w:cs="Times New Roman"/>
          <w:bCs/>
          <w:kern w:val="0"/>
          <w:lang w:eastAsia="en-US" w:bidi="ar-SA"/>
        </w:rPr>
        <w:t>w zakresie części nr 2 pn. „Koszenie poboczy w ciągu dróg powiatowych na terenie gminy Skarbimierz, Lewin Brzeski i Olszanka”</w:t>
      </w:r>
      <w:r>
        <w:rPr>
          <w:rFonts w:eastAsiaTheme="minorHAnsi" w:cs="Times New Roman"/>
          <w:bCs/>
          <w:kern w:val="0"/>
          <w:lang w:eastAsia="en-US" w:bidi="ar-SA"/>
        </w:rPr>
        <w:t xml:space="preserve"> – </w:t>
      </w:r>
      <w:r w:rsidRPr="001721D6">
        <w:rPr>
          <w:rFonts w:eastAsiaTheme="minorHAnsi" w:cs="Times New Roman"/>
          <w:bCs/>
          <w:kern w:val="0"/>
          <w:lang w:eastAsia="en-US" w:bidi="ar-SA"/>
        </w:rPr>
        <w:t>Platan Usługi Komunalne s.c. Andrzej, Karolina Sójka</w:t>
      </w:r>
      <w:r>
        <w:rPr>
          <w:rFonts w:eastAsiaTheme="minorHAnsi" w:cs="Times New Roman"/>
          <w:bCs/>
          <w:kern w:val="0"/>
          <w:lang w:eastAsia="en-US" w:bidi="ar-SA"/>
        </w:rPr>
        <w:t xml:space="preserve"> z ceną brutto </w:t>
      </w:r>
      <w:r w:rsidR="007823FE" w:rsidRPr="007823FE">
        <w:rPr>
          <w:rFonts w:eastAsiaTheme="minorHAnsi" w:cs="Times New Roman"/>
          <w:bCs/>
          <w:kern w:val="0"/>
          <w:lang w:eastAsia="en-US" w:bidi="ar-SA"/>
        </w:rPr>
        <w:t>59 828,48 zł</w:t>
      </w:r>
      <w:r w:rsidR="007823FE">
        <w:rPr>
          <w:rFonts w:eastAsiaTheme="minorHAnsi" w:cs="Times New Roman"/>
          <w:bCs/>
          <w:kern w:val="0"/>
          <w:lang w:eastAsia="en-US" w:bidi="ar-SA"/>
        </w:rPr>
        <w:t>;</w:t>
      </w:r>
    </w:p>
    <w:p w14:paraId="0A32E733" w14:textId="51C061FB" w:rsidR="007823FE" w:rsidRPr="007823FE" w:rsidRDefault="007823FE" w:rsidP="001721D6">
      <w:pPr>
        <w:pStyle w:val="Akapitzlist"/>
        <w:numPr>
          <w:ilvl w:val="0"/>
          <w:numId w:val="25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 xml:space="preserve">w zakresie części nr 3 pn. „Koszenie poboczy w ciągu dróg powiatowych na terenie gminy Grodków” – </w:t>
      </w:r>
      <w:r w:rsidRPr="001721D6">
        <w:rPr>
          <w:rFonts w:eastAsiaTheme="minorHAnsi" w:cs="Times New Roman"/>
          <w:bCs/>
          <w:kern w:val="0"/>
          <w:lang w:eastAsia="en-US" w:bidi="ar-SA"/>
        </w:rPr>
        <w:t>Platan Usługi Komunalne s.c. Andrzej, Karolina Sójka</w:t>
      </w:r>
      <w:r>
        <w:rPr>
          <w:rFonts w:eastAsiaTheme="minorHAnsi" w:cs="Times New Roman"/>
          <w:bCs/>
          <w:kern w:val="0"/>
          <w:lang w:eastAsia="en-US" w:bidi="ar-SA"/>
        </w:rPr>
        <w:t xml:space="preserve"> z ceną brutto </w:t>
      </w:r>
      <w:r>
        <w:t>68 883,59 zł;</w:t>
      </w:r>
    </w:p>
    <w:p w14:paraId="12DB2327" w14:textId="462A75B7" w:rsidR="007823FE" w:rsidRPr="007823FE" w:rsidRDefault="007823FE" w:rsidP="001721D6">
      <w:pPr>
        <w:pStyle w:val="Akapitzlist"/>
        <w:numPr>
          <w:ilvl w:val="0"/>
          <w:numId w:val="25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 xml:space="preserve">w zakresie części nr 4 pn. „Pielęgnacja, wycinka drzew i </w:t>
      </w:r>
      <w:proofErr w:type="spellStart"/>
      <w:r>
        <w:t>zakrzaczeń</w:t>
      </w:r>
      <w:proofErr w:type="spellEnd"/>
      <w:r>
        <w:t xml:space="preserve"> oraz frezowanie pni na terenie powiatu brzeskiego” – </w:t>
      </w:r>
      <w:r w:rsidRPr="007823FE">
        <w:t>konsorcjum firm: PAROKS Sp. z o.o. i PAROKS Roksana Partyka</w:t>
      </w:r>
      <w:r>
        <w:t xml:space="preserve"> z ceną brutto </w:t>
      </w:r>
      <w:r w:rsidRPr="007823FE">
        <w:t>85 752,00 zł.</w:t>
      </w:r>
    </w:p>
    <w:p w14:paraId="2EC11BDC" w14:textId="0E4D3A28" w:rsidR="007823FE" w:rsidRDefault="007823FE" w:rsidP="007823FE">
      <w:pPr>
        <w:tabs>
          <w:tab w:val="right" w:leader="dot" w:pos="5669"/>
        </w:tabs>
        <w:suppressAutoHyphens/>
        <w:ind w:left="283"/>
      </w:pPr>
      <w:r>
        <w:t>Ww. wykonawcy nie podlegali wykluczeniu i spełniali warunki udziału w postępowaniu, a wybrane oferty nie podlegały odrzuceniu i zostały najwyżej ocenione w ramach przyjętych kryteriów oceny ofert (</w:t>
      </w:r>
      <w:bookmarkStart w:id="11" w:name="_Hlk166759847"/>
      <w:r w:rsidRPr="007823FE">
        <w:t>cena i skrócenie terminu realizacji jednokrotnego koszenia w</w:t>
      </w:r>
      <w:r>
        <w:t> </w:t>
      </w:r>
      <w:r w:rsidRPr="007823FE">
        <w:t xml:space="preserve">stosunku do maksymalnego terminu przewidzianego przez zamawiającego </w:t>
      </w:r>
      <w:bookmarkEnd w:id="11"/>
      <w:r w:rsidRPr="007823FE">
        <w:t xml:space="preserve">dla </w:t>
      </w:r>
      <w:r>
        <w:t>części</w:t>
      </w:r>
      <w:r w:rsidRPr="007823FE">
        <w:t xml:space="preserve"> 1 – </w:t>
      </w:r>
      <w:r>
        <w:t>3</w:t>
      </w:r>
      <w:r w:rsidRPr="007823FE">
        <w:t xml:space="preserve">, a dla </w:t>
      </w:r>
      <w:r>
        <w:t>części</w:t>
      </w:r>
      <w:r w:rsidRPr="007823FE">
        <w:t xml:space="preserve"> nr </w:t>
      </w:r>
      <w:r>
        <w:t>4</w:t>
      </w:r>
      <w:r w:rsidRPr="007823FE">
        <w:t xml:space="preserve"> – </w:t>
      </w:r>
      <w:r w:rsidR="00F47A87">
        <w:t xml:space="preserve">cena i </w:t>
      </w:r>
      <w:r w:rsidRPr="007823FE">
        <w:t>czas przystąpienia do prac awaryjnych)</w:t>
      </w:r>
      <w:r>
        <w:t>.</w:t>
      </w:r>
    </w:p>
    <w:p w14:paraId="602610EA" w14:textId="77777777" w:rsidR="007823FE" w:rsidRDefault="007823FE" w:rsidP="007823FE">
      <w:pPr>
        <w:tabs>
          <w:tab w:val="right" w:leader="dot" w:pos="5669"/>
        </w:tabs>
        <w:suppressAutoHyphens/>
      </w:pPr>
    </w:p>
    <w:p w14:paraId="208542B0" w14:textId="4648F940" w:rsidR="007823FE" w:rsidRPr="00256D39" w:rsidRDefault="007823FE" w:rsidP="007823FE">
      <w:pPr>
        <w:pStyle w:val="Akapitzlist"/>
        <w:numPr>
          <w:ilvl w:val="0"/>
          <w:numId w:val="259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rozstrzygając postępowanie o </w:t>
      </w:r>
      <w:r w:rsidRPr="002E2A67">
        <w:rPr>
          <w:rFonts w:eastAsia="Times New Roman"/>
        </w:rPr>
        <w:t>udzielenie zamówienia publicznego w trybie podstawowym na zadanie pn.</w:t>
      </w:r>
      <w:r>
        <w:rPr>
          <w:rFonts w:eastAsia="Times New Roman"/>
        </w:rPr>
        <w:t xml:space="preserve"> </w:t>
      </w:r>
      <w:r w:rsidRPr="007823FE">
        <w:rPr>
          <w:rFonts w:eastAsia="Times New Roman"/>
        </w:rPr>
        <w:t>„Koszenie terenów zielonych i cięcia żywopłotów na terenie m. Brzeg i Lewin Brzeski w ramach bieżącego utrzymania i pielęgnacji terenów zielonych w ciągu dróg powiatowych na terenie powiatu brzeskiego w 2024 r.”</w:t>
      </w:r>
      <w:r>
        <w:rPr>
          <w:rFonts w:eastAsia="Times New Roman"/>
        </w:rPr>
        <w:t xml:space="preserve">, wybrał do realizacji ofertę </w:t>
      </w:r>
      <w:r w:rsidRPr="007823FE">
        <w:rPr>
          <w:rFonts w:eastAsia="Times New Roman"/>
        </w:rPr>
        <w:t>firmy KEYMAN Paweł Baworowski. Wykonawca nie podlega</w:t>
      </w:r>
      <w:r>
        <w:rPr>
          <w:rFonts w:eastAsia="Times New Roman"/>
        </w:rPr>
        <w:t>ł</w:t>
      </w:r>
      <w:r w:rsidRPr="007823FE">
        <w:rPr>
          <w:rFonts w:eastAsia="Times New Roman"/>
        </w:rPr>
        <w:t xml:space="preserve"> wykluczeniu i</w:t>
      </w:r>
      <w:r>
        <w:rPr>
          <w:rFonts w:eastAsia="Times New Roman"/>
        </w:rPr>
        <w:t> </w:t>
      </w:r>
      <w:r w:rsidRPr="007823FE">
        <w:rPr>
          <w:rFonts w:eastAsia="Times New Roman"/>
        </w:rPr>
        <w:t>spełnia warunki udziału w postępowaniu, a jego oferta nie podlega</w:t>
      </w:r>
      <w:r>
        <w:rPr>
          <w:rFonts w:eastAsia="Times New Roman"/>
        </w:rPr>
        <w:t>ła</w:t>
      </w:r>
      <w:r w:rsidRPr="007823FE">
        <w:rPr>
          <w:rFonts w:eastAsia="Times New Roman"/>
        </w:rPr>
        <w:t xml:space="preserve"> odrzuceniu i została najwyżej oceniona w ramach przyjętych kryteriów oceny ofert</w:t>
      </w:r>
      <w:r>
        <w:rPr>
          <w:rFonts w:eastAsia="Times New Roman"/>
        </w:rPr>
        <w:t xml:space="preserve"> (</w:t>
      </w:r>
      <w:r w:rsidRPr="007823FE">
        <w:t>cena i skrócenie terminu realizacji jednokrotnego koszenia w</w:t>
      </w:r>
      <w:r>
        <w:t> </w:t>
      </w:r>
      <w:r w:rsidRPr="007823FE">
        <w:t>stosunku do maksymalnego terminu przewidzianego przez zamawiającego</w:t>
      </w:r>
      <w:r>
        <w:t>)</w:t>
      </w:r>
      <w:r w:rsidRPr="007823FE">
        <w:rPr>
          <w:rFonts w:eastAsia="Times New Roman"/>
        </w:rPr>
        <w:t>.</w:t>
      </w:r>
    </w:p>
    <w:p w14:paraId="061EAFCA" w14:textId="77777777" w:rsidR="00256D39" w:rsidRPr="00256D39" w:rsidRDefault="00256D39" w:rsidP="00256D39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2D529BC8" w14:textId="30C36DAF" w:rsidR="00256D39" w:rsidRDefault="00256D39" w:rsidP="007823FE">
      <w:pPr>
        <w:pStyle w:val="Akapitzlist"/>
        <w:numPr>
          <w:ilvl w:val="0"/>
          <w:numId w:val="259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256D39">
        <w:rPr>
          <w:rFonts w:eastAsiaTheme="minorHAnsi" w:cs="Times New Roman"/>
          <w:bCs/>
          <w:kern w:val="0"/>
          <w:lang w:eastAsia="en-US" w:bidi="ar-SA"/>
        </w:rPr>
        <w:t xml:space="preserve">Zarząd zdecydował o uzupełnieniu wakatu </w:t>
      </w:r>
      <w:r>
        <w:rPr>
          <w:rFonts w:eastAsiaTheme="minorHAnsi" w:cs="Times New Roman"/>
          <w:bCs/>
          <w:kern w:val="0"/>
          <w:lang w:eastAsia="en-US" w:bidi="ar-SA"/>
        </w:rPr>
        <w:t xml:space="preserve">powstałego w </w:t>
      </w:r>
      <w:r w:rsidRPr="00256D39">
        <w:rPr>
          <w:rFonts w:eastAsiaTheme="minorHAnsi" w:cs="Times New Roman"/>
          <w:bCs/>
          <w:kern w:val="0"/>
          <w:lang w:eastAsia="en-US" w:bidi="ar-SA"/>
        </w:rPr>
        <w:t>Powiatowej Radzie Rynku Pracy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256D39">
        <w:rPr>
          <w:rFonts w:eastAsiaTheme="minorHAnsi" w:cs="Times New Roman"/>
          <w:bCs/>
          <w:kern w:val="0"/>
          <w:lang w:eastAsia="en-US" w:bidi="ar-SA"/>
        </w:rPr>
        <w:t>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 w związku z rezygnacją z członkostwa jednej z osób wskazanych wcześniej przez Zarząd Powiatu Brzeskiego jako jej przedstawiciela, </w:t>
      </w:r>
      <w:r w:rsidRPr="00256D39">
        <w:rPr>
          <w:rFonts w:eastAsiaTheme="minorHAnsi" w:cs="Times New Roman"/>
          <w:bCs/>
          <w:kern w:val="0"/>
          <w:lang w:eastAsia="en-US" w:bidi="ar-SA"/>
        </w:rPr>
        <w:t>osobą Pana Marcina Moczarskiego</w:t>
      </w:r>
      <w:r>
        <w:rPr>
          <w:rFonts w:eastAsiaTheme="minorHAnsi" w:cs="Times New Roman"/>
          <w:bCs/>
          <w:kern w:val="0"/>
          <w:lang w:eastAsia="en-US" w:bidi="ar-SA"/>
        </w:rPr>
        <w:t xml:space="preserve">. </w:t>
      </w:r>
    </w:p>
    <w:p w14:paraId="002809E1" w14:textId="77777777" w:rsidR="00256D39" w:rsidRPr="00256D39" w:rsidRDefault="00256D39" w:rsidP="00256D39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435DCA55" w14:textId="7DD34A41" w:rsidR="00256D39" w:rsidRDefault="00256D39" w:rsidP="007823FE">
      <w:pPr>
        <w:pStyle w:val="Akapitzlist"/>
        <w:numPr>
          <w:ilvl w:val="0"/>
          <w:numId w:val="259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lastRenderedPageBreak/>
        <w:t xml:space="preserve">Zarząd został poinformowany </w:t>
      </w:r>
      <w:r w:rsidRPr="00256D39">
        <w:rPr>
          <w:rFonts w:eastAsiaTheme="minorHAnsi" w:cs="Times New Roman"/>
          <w:bCs/>
          <w:kern w:val="0"/>
          <w:lang w:eastAsia="en-US" w:bidi="ar-SA"/>
        </w:rPr>
        <w:t>o zarządzeniu nr 2/2024/PF Komendanta Powiatowego Państwowej Straży Pożarnej w Brzegu z dnia 09.05.2024 r. w sprawie przeniesienia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256D39">
        <w:rPr>
          <w:rFonts w:eastAsiaTheme="minorHAnsi" w:cs="Times New Roman"/>
          <w:bCs/>
          <w:kern w:val="0"/>
          <w:lang w:eastAsia="en-US" w:bidi="ar-SA"/>
        </w:rPr>
        <w:t>planie finansowym na 2024 r.</w:t>
      </w:r>
    </w:p>
    <w:p w14:paraId="1619A497" w14:textId="77777777" w:rsidR="00256D39" w:rsidRPr="00256D39" w:rsidRDefault="00256D39" w:rsidP="00256D39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4F65F94B" w14:textId="13ECF0F1" w:rsidR="00256D39" w:rsidRPr="00256D39" w:rsidRDefault="00256D39" w:rsidP="007823FE">
      <w:pPr>
        <w:pStyle w:val="Akapitzlist"/>
        <w:numPr>
          <w:ilvl w:val="0"/>
          <w:numId w:val="259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Zarząd skierował pod obrady Rady Powiatu:</w:t>
      </w:r>
    </w:p>
    <w:p w14:paraId="5FEAF9FA" w14:textId="7AD2A135" w:rsidR="00256D39" w:rsidRPr="00256D39" w:rsidRDefault="00256D39" w:rsidP="00256D39">
      <w:pPr>
        <w:pStyle w:val="Akapitzlist"/>
        <w:numPr>
          <w:ilvl w:val="0"/>
          <w:numId w:val="26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 xml:space="preserve">projekt </w:t>
      </w:r>
      <w:r w:rsidRPr="009A17FB">
        <w:t>uchwały w sprawie wyrażenia zgody na przystąpienie przez Powiat Brzeski do</w:t>
      </w:r>
      <w:r>
        <w:t> </w:t>
      </w:r>
      <w:r w:rsidRPr="009A17FB">
        <w:t>projektu partnerskiego pod nazwą: „KIS w BSSM Brzeg – kontynuacja 4 edycja”</w:t>
      </w:r>
      <w:r>
        <w:t>;</w:t>
      </w:r>
    </w:p>
    <w:p w14:paraId="1E1360F0" w14:textId="4D4E4CE4" w:rsidR="00256D39" w:rsidRPr="00256D39" w:rsidRDefault="00256D39" w:rsidP="00256D39">
      <w:pPr>
        <w:pStyle w:val="Akapitzlist"/>
        <w:numPr>
          <w:ilvl w:val="0"/>
          <w:numId w:val="260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t xml:space="preserve">projekt uchwały </w:t>
      </w:r>
      <w:r>
        <w:rPr>
          <w:rFonts w:eastAsia="Times New Roman"/>
        </w:rPr>
        <w:t>w sprawie delegowania przewodniczącego rady przez wiceprzewodniczącego rady;</w:t>
      </w:r>
    </w:p>
    <w:p w14:paraId="290141F6" w14:textId="51CB4591" w:rsidR="00256D39" w:rsidRDefault="00256D39" w:rsidP="00256D39">
      <w:pPr>
        <w:pStyle w:val="Akapitzlist"/>
        <w:numPr>
          <w:ilvl w:val="0"/>
          <w:numId w:val="26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256D39">
        <w:rPr>
          <w:rFonts w:eastAsiaTheme="minorHAnsi" w:cs="Times New Roman"/>
          <w:bCs/>
          <w:kern w:val="0"/>
          <w:lang w:eastAsia="en-US" w:bidi="ar-SA"/>
        </w:rPr>
        <w:t>projekt uchwały zmieniającej uchwałę w sprawie uchwały budżetowej Powiatu Brzeskiego na rok 2024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5E2FAAC1" w14:textId="22DD8A73" w:rsidR="00256D39" w:rsidRDefault="00256D39" w:rsidP="00256D39">
      <w:pPr>
        <w:pStyle w:val="Akapitzlist"/>
        <w:numPr>
          <w:ilvl w:val="0"/>
          <w:numId w:val="26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materiał „I</w:t>
      </w:r>
      <w:r w:rsidRPr="00256D39">
        <w:rPr>
          <w:rFonts w:eastAsiaTheme="minorHAnsi" w:cs="Times New Roman"/>
          <w:bCs/>
          <w:kern w:val="0"/>
          <w:lang w:eastAsia="en-US" w:bidi="ar-SA"/>
        </w:rPr>
        <w:t>nformacj</w:t>
      </w:r>
      <w:r w:rsidR="00A5141B">
        <w:rPr>
          <w:rFonts w:eastAsiaTheme="minorHAnsi" w:cs="Times New Roman"/>
          <w:bCs/>
          <w:kern w:val="0"/>
          <w:lang w:eastAsia="en-US" w:bidi="ar-SA"/>
        </w:rPr>
        <w:t>a</w:t>
      </w:r>
      <w:r w:rsidRPr="00256D39">
        <w:rPr>
          <w:rFonts w:eastAsiaTheme="minorHAnsi" w:cs="Times New Roman"/>
          <w:bCs/>
          <w:kern w:val="0"/>
          <w:lang w:eastAsia="en-US" w:bidi="ar-SA"/>
        </w:rPr>
        <w:t xml:space="preserve"> o stanie i kosztach zabezpieczenia dróg powiatowych w okresie zimowym 2023/2024</w:t>
      </w:r>
      <w:r>
        <w:rPr>
          <w:rFonts w:eastAsiaTheme="minorHAnsi" w:cs="Times New Roman"/>
          <w:bCs/>
          <w:kern w:val="0"/>
          <w:lang w:eastAsia="en-US" w:bidi="ar-SA"/>
        </w:rPr>
        <w:t>”;</w:t>
      </w:r>
    </w:p>
    <w:p w14:paraId="5EEDC5EE" w14:textId="2D29E2D7" w:rsidR="00256D39" w:rsidRPr="00256D39" w:rsidRDefault="00256D39" w:rsidP="00256D39">
      <w:pPr>
        <w:pStyle w:val="Akapitzlist"/>
        <w:numPr>
          <w:ilvl w:val="0"/>
          <w:numId w:val="26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s</w:t>
      </w:r>
      <w:r w:rsidRPr="00256D39">
        <w:rPr>
          <w:rFonts w:eastAsiaTheme="minorHAnsi" w:cs="Times New Roman"/>
          <w:bCs/>
          <w:kern w:val="0"/>
          <w:lang w:eastAsia="en-US" w:bidi="ar-SA"/>
        </w:rPr>
        <w:t>prawozdanie z realizacji programu współpracy z organizacjami pozarządowymi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256D39">
        <w:rPr>
          <w:rFonts w:eastAsiaTheme="minorHAnsi" w:cs="Times New Roman"/>
          <w:bCs/>
          <w:kern w:val="0"/>
          <w:lang w:eastAsia="en-US" w:bidi="ar-SA"/>
        </w:rPr>
        <w:t>2023 rok.</w:t>
      </w:r>
    </w:p>
    <w:p w14:paraId="03412C09" w14:textId="77777777" w:rsidR="00256D39" w:rsidRDefault="00256D39" w:rsidP="00256D39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0BC19A8" w14:textId="77777777" w:rsidR="00256D39" w:rsidRPr="00256D39" w:rsidRDefault="00256D39" w:rsidP="00256D39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61161DC9" w14:textId="77777777" w:rsidR="008344E7" w:rsidRDefault="008344E7" w:rsidP="008344E7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2273A4B1" w14:textId="77777777" w:rsidR="00E11B00" w:rsidRDefault="00E11B00" w:rsidP="00425E45">
      <w:pPr>
        <w:rPr>
          <w:sz w:val="20"/>
          <w:szCs w:val="20"/>
        </w:rPr>
      </w:pPr>
    </w:p>
    <w:p w14:paraId="4C989928" w14:textId="77777777" w:rsidR="00256D39" w:rsidRDefault="00256D39" w:rsidP="00425E45">
      <w:pPr>
        <w:rPr>
          <w:sz w:val="20"/>
          <w:szCs w:val="20"/>
        </w:rPr>
      </w:pPr>
    </w:p>
    <w:p w14:paraId="33E7C33B" w14:textId="77777777" w:rsidR="00256D39" w:rsidRDefault="00256D39" w:rsidP="00425E45">
      <w:pPr>
        <w:rPr>
          <w:sz w:val="20"/>
          <w:szCs w:val="20"/>
        </w:rPr>
      </w:pPr>
    </w:p>
    <w:p w14:paraId="03E5AED4" w14:textId="77777777" w:rsidR="00256D39" w:rsidRDefault="00256D39" w:rsidP="00425E45">
      <w:pPr>
        <w:rPr>
          <w:sz w:val="20"/>
          <w:szCs w:val="20"/>
        </w:rPr>
      </w:pPr>
    </w:p>
    <w:p w14:paraId="0789A1F3" w14:textId="77777777" w:rsidR="00256D39" w:rsidRDefault="00256D39" w:rsidP="00425E45">
      <w:pPr>
        <w:rPr>
          <w:sz w:val="20"/>
          <w:szCs w:val="20"/>
        </w:rPr>
      </w:pPr>
    </w:p>
    <w:p w14:paraId="6AD73FD2" w14:textId="77777777" w:rsidR="00256D39" w:rsidRDefault="00256D39" w:rsidP="00425E45">
      <w:pPr>
        <w:rPr>
          <w:sz w:val="20"/>
          <w:szCs w:val="20"/>
        </w:rPr>
      </w:pPr>
    </w:p>
    <w:p w14:paraId="5DA1304D" w14:textId="77777777" w:rsidR="00256D39" w:rsidRDefault="00256D39" w:rsidP="00425E45">
      <w:pPr>
        <w:rPr>
          <w:sz w:val="20"/>
          <w:szCs w:val="20"/>
        </w:rPr>
      </w:pPr>
    </w:p>
    <w:p w14:paraId="66DAF72C" w14:textId="77777777" w:rsidR="00256D39" w:rsidRDefault="00256D39" w:rsidP="00425E45">
      <w:pPr>
        <w:rPr>
          <w:sz w:val="20"/>
          <w:szCs w:val="20"/>
        </w:rPr>
      </w:pPr>
    </w:p>
    <w:p w14:paraId="08158325" w14:textId="77777777" w:rsidR="00256D39" w:rsidRDefault="00256D39" w:rsidP="00425E45">
      <w:pPr>
        <w:rPr>
          <w:sz w:val="20"/>
          <w:szCs w:val="20"/>
        </w:rPr>
      </w:pPr>
    </w:p>
    <w:p w14:paraId="1FB611FE" w14:textId="77777777" w:rsidR="00256D39" w:rsidRDefault="00256D39" w:rsidP="00425E45">
      <w:pPr>
        <w:rPr>
          <w:sz w:val="20"/>
          <w:szCs w:val="20"/>
        </w:rPr>
      </w:pPr>
    </w:p>
    <w:p w14:paraId="051846E9" w14:textId="77777777" w:rsidR="00256D39" w:rsidRDefault="00256D39" w:rsidP="00425E45">
      <w:pPr>
        <w:rPr>
          <w:sz w:val="20"/>
          <w:szCs w:val="20"/>
        </w:rPr>
      </w:pPr>
    </w:p>
    <w:p w14:paraId="3005302A" w14:textId="77777777" w:rsidR="00256D39" w:rsidRDefault="00256D39" w:rsidP="00425E45">
      <w:pPr>
        <w:rPr>
          <w:sz w:val="20"/>
          <w:szCs w:val="20"/>
        </w:rPr>
      </w:pPr>
    </w:p>
    <w:p w14:paraId="1CCCE262" w14:textId="77777777" w:rsidR="00256D39" w:rsidRDefault="00256D39" w:rsidP="00425E45">
      <w:pPr>
        <w:rPr>
          <w:sz w:val="20"/>
          <w:szCs w:val="20"/>
        </w:rPr>
      </w:pPr>
    </w:p>
    <w:p w14:paraId="0499E0DA" w14:textId="77777777" w:rsidR="00256D39" w:rsidRDefault="00256D39" w:rsidP="00425E45">
      <w:pPr>
        <w:rPr>
          <w:sz w:val="20"/>
          <w:szCs w:val="20"/>
        </w:rPr>
      </w:pPr>
    </w:p>
    <w:p w14:paraId="0EA11455" w14:textId="77777777" w:rsidR="00256D39" w:rsidRDefault="00256D39" w:rsidP="00425E45">
      <w:pPr>
        <w:rPr>
          <w:sz w:val="20"/>
          <w:szCs w:val="20"/>
        </w:rPr>
      </w:pPr>
    </w:p>
    <w:p w14:paraId="0D322460" w14:textId="77777777" w:rsidR="00256D39" w:rsidRDefault="00256D39" w:rsidP="00425E45">
      <w:pPr>
        <w:rPr>
          <w:sz w:val="20"/>
          <w:szCs w:val="20"/>
        </w:rPr>
      </w:pPr>
    </w:p>
    <w:p w14:paraId="342DA721" w14:textId="77777777" w:rsidR="00256D39" w:rsidRDefault="00256D39" w:rsidP="00425E45">
      <w:pPr>
        <w:rPr>
          <w:sz w:val="20"/>
          <w:szCs w:val="20"/>
        </w:rPr>
      </w:pPr>
    </w:p>
    <w:p w14:paraId="594D3BAB" w14:textId="77777777" w:rsidR="00256D39" w:rsidRDefault="00256D39" w:rsidP="00425E45">
      <w:pPr>
        <w:rPr>
          <w:sz w:val="20"/>
          <w:szCs w:val="20"/>
        </w:rPr>
      </w:pPr>
    </w:p>
    <w:p w14:paraId="59DD42CA" w14:textId="77777777" w:rsidR="00256D39" w:rsidRDefault="00256D39" w:rsidP="00425E45">
      <w:pPr>
        <w:rPr>
          <w:sz w:val="20"/>
          <w:szCs w:val="20"/>
        </w:rPr>
      </w:pPr>
    </w:p>
    <w:p w14:paraId="0A30A154" w14:textId="77777777" w:rsidR="00256D39" w:rsidRDefault="00256D39" w:rsidP="00425E45">
      <w:pPr>
        <w:rPr>
          <w:sz w:val="20"/>
          <w:szCs w:val="20"/>
        </w:rPr>
      </w:pPr>
    </w:p>
    <w:p w14:paraId="3C0CDB62" w14:textId="77777777" w:rsidR="00256D39" w:rsidRDefault="00256D39" w:rsidP="00425E45">
      <w:pPr>
        <w:rPr>
          <w:sz w:val="20"/>
          <w:szCs w:val="20"/>
        </w:rPr>
      </w:pPr>
    </w:p>
    <w:p w14:paraId="12B45ECE" w14:textId="77777777" w:rsidR="00256D39" w:rsidRDefault="00256D39" w:rsidP="00425E45">
      <w:pPr>
        <w:rPr>
          <w:sz w:val="20"/>
          <w:szCs w:val="20"/>
        </w:rPr>
      </w:pPr>
    </w:p>
    <w:p w14:paraId="6CD34446" w14:textId="77777777" w:rsidR="00256D39" w:rsidRDefault="00256D39" w:rsidP="00425E45">
      <w:pPr>
        <w:rPr>
          <w:sz w:val="20"/>
          <w:szCs w:val="20"/>
        </w:rPr>
      </w:pPr>
    </w:p>
    <w:p w14:paraId="16024905" w14:textId="77777777" w:rsidR="00256D39" w:rsidRDefault="00256D39" w:rsidP="00425E45">
      <w:pPr>
        <w:rPr>
          <w:sz w:val="20"/>
          <w:szCs w:val="20"/>
        </w:rPr>
      </w:pPr>
    </w:p>
    <w:p w14:paraId="5C1C2E29" w14:textId="77777777" w:rsidR="00256D39" w:rsidRDefault="00256D39" w:rsidP="00425E45">
      <w:pPr>
        <w:rPr>
          <w:sz w:val="20"/>
          <w:szCs w:val="20"/>
        </w:rPr>
      </w:pPr>
    </w:p>
    <w:p w14:paraId="34E4E174" w14:textId="77777777" w:rsidR="00256D39" w:rsidRDefault="00256D39" w:rsidP="00425E45">
      <w:pPr>
        <w:rPr>
          <w:sz w:val="20"/>
          <w:szCs w:val="20"/>
        </w:rPr>
      </w:pPr>
    </w:p>
    <w:p w14:paraId="5037E415" w14:textId="77777777" w:rsidR="00256D39" w:rsidRDefault="00256D39" w:rsidP="00425E45">
      <w:pPr>
        <w:rPr>
          <w:sz w:val="20"/>
          <w:szCs w:val="20"/>
        </w:rPr>
      </w:pPr>
    </w:p>
    <w:p w14:paraId="2C8562AE" w14:textId="77777777" w:rsidR="00256D39" w:rsidRDefault="00256D39" w:rsidP="00425E45">
      <w:pPr>
        <w:rPr>
          <w:sz w:val="20"/>
          <w:szCs w:val="20"/>
        </w:rPr>
      </w:pPr>
    </w:p>
    <w:p w14:paraId="47E2B885" w14:textId="77777777" w:rsidR="00256D39" w:rsidRDefault="00256D39" w:rsidP="00425E45">
      <w:pPr>
        <w:rPr>
          <w:sz w:val="20"/>
          <w:szCs w:val="20"/>
        </w:rPr>
      </w:pPr>
    </w:p>
    <w:p w14:paraId="6F60665F" w14:textId="77777777" w:rsidR="00256D39" w:rsidRDefault="00256D39" w:rsidP="00425E45">
      <w:pPr>
        <w:rPr>
          <w:sz w:val="20"/>
          <w:szCs w:val="20"/>
        </w:rPr>
      </w:pPr>
    </w:p>
    <w:p w14:paraId="35F06BDE" w14:textId="77777777" w:rsidR="00256D39" w:rsidRDefault="00256D39" w:rsidP="00425E45">
      <w:pPr>
        <w:rPr>
          <w:sz w:val="20"/>
          <w:szCs w:val="20"/>
        </w:rPr>
      </w:pPr>
    </w:p>
    <w:p w14:paraId="0028E0D2" w14:textId="77777777" w:rsidR="00256D39" w:rsidRDefault="00256D39" w:rsidP="00425E45">
      <w:pPr>
        <w:rPr>
          <w:sz w:val="20"/>
          <w:szCs w:val="20"/>
        </w:rPr>
      </w:pPr>
    </w:p>
    <w:p w14:paraId="7582D636" w14:textId="77777777" w:rsidR="00256D39" w:rsidRDefault="00256D39" w:rsidP="00425E45">
      <w:pPr>
        <w:rPr>
          <w:sz w:val="20"/>
          <w:szCs w:val="20"/>
        </w:rPr>
      </w:pPr>
    </w:p>
    <w:p w14:paraId="16D2A3AA" w14:textId="77777777" w:rsidR="00256D39" w:rsidRDefault="00256D39" w:rsidP="00425E45">
      <w:pPr>
        <w:rPr>
          <w:sz w:val="20"/>
          <w:szCs w:val="20"/>
        </w:rPr>
      </w:pPr>
    </w:p>
    <w:p w14:paraId="3043A1F9" w14:textId="77777777" w:rsidR="00256D39" w:rsidRDefault="00256D39" w:rsidP="00425E45">
      <w:pPr>
        <w:rPr>
          <w:sz w:val="20"/>
          <w:szCs w:val="20"/>
        </w:rPr>
      </w:pPr>
    </w:p>
    <w:p w14:paraId="61783549" w14:textId="77777777" w:rsidR="00256D39" w:rsidRDefault="00256D39" w:rsidP="00425E45">
      <w:pPr>
        <w:rPr>
          <w:sz w:val="20"/>
          <w:szCs w:val="20"/>
        </w:rPr>
      </w:pPr>
    </w:p>
    <w:p w14:paraId="512B8152" w14:textId="77777777" w:rsidR="00256D39" w:rsidRDefault="00256D39" w:rsidP="00425E45">
      <w:pPr>
        <w:rPr>
          <w:sz w:val="20"/>
          <w:szCs w:val="20"/>
        </w:rPr>
      </w:pPr>
    </w:p>
    <w:p w14:paraId="45E3DD69" w14:textId="77777777" w:rsidR="00256D39" w:rsidRDefault="00256D39" w:rsidP="00425E45">
      <w:pPr>
        <w:rPr>
          <w:sz w:val="20"/>
          <w:szCs w:val="20"/>
        </w:rPr>
      </w:pPr>
    </w:p>
    <w:p w14:paraId="31AFC51B" w14:textId="77777777" w:rsidR="00256D39" w:rsidRDefault="00256D39" w:rsidP="00425E45">
      <w:pPr>
        <w:rPr>
          <w:sz w:val="20"/>
          <w:szCs w:val="20"/>
        </w:rPr>
      </w:pPr>
    </w:p>
    <w:p w14:paraId="32890932" w14:textId="77777777" w:rsidR="00256D39" w:rsidRDefault="00256D39" w:rsidP="00425E45">
      <w:pPr>
        <w:rPr>
          <w:sz w:val="20"/>
          <w:szCs w:val="20"/>
        </w:rPr>
      </w:pPr>
    </w:p>
    <w:p w14:paraId="065F254F" w14:textId="77777777" w:rsidR="00256D39" w:rsidRDefault="00256D39" w:rsidP="00425E45">
      <w:pPr>
        <w:rPr>
          <w:sz w:val="20"/>
          <w:szCs w:val="20"/>
        </w:rPr>
      </w:pPr>
    </w:p>
    <w:p w14:paraId="6ECFBDED" w14:textId="77777777" w:rsidR="00256D39" w:rsidRDefault="00256D39" w:rsidP="00425E45">
      <w:pPr>
        <w:rPr>
          <w:sz w:val="20"/>
          <w:szCs w:val="20"/>
        </w:rPr>
      </w:pPr>
    </w:p>
    <w:sectPr w:rsidR="00256D39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90EE6" w14:textId="77777777" w:rsidR="004E6BC4" w:rsidRDefault="004E6BC4">
      <w:r>
        <w:separator/>
      </w:r>
    </w:p>
  </w:endnote>
  <w:endnote w:type="continuationSeparator" w:id="0">
    <w:p w14:paraId="3BAB7995" w14:textId="77777777" w:rsidR="004E6BC4" w:rsidRDefault="004E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DAB22" w14:textId="77777777" w:rsidR="004E6BC4" w:rsidRDefault="004E6BC4">
      <w:r>
        <w:separator/>
      </w:r>
    </w:p>
  </w:footnote>
  <w:footnote w:type="continuationSeparator" w:id="0">
    <w:p w14:paraId="4EF75A7F" w14:textId="77777777" w:rsidR="004E6BC4" w:rsidRDefault="004E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06F09EB"/>
    <w:multiLevelType w:val="hybridMultilevel"/>
    <w:tmpl w:val="655043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67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6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2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136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1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5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8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2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3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7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2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6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2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4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D27463E"/>
    <w:multiLevelType w:val="hybridMultilevel"/>
    <w:tmpl w:val="81869730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1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5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9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1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5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8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2458040">
    <w:abstractNumId w:val="135"/>
  </w:num>
  <w:num w:numId="2" w16cid:durableId="1240090752">
    <w:abstractNumId w:val="171"/>
  </w:num>
  <w:num w:numId="3" w16cid:durableId="1553617782">
    <w:abstractNumId w:val="61"/>
  </w:num>
  <w:num w:numId="4" w16cid:durableId="568154773">
    <w:abstractNumId w:val="190"/>
  </w:num>
  <w:num w:numId="5" w16cid:durableId="554387495">
    <w:abstractNumId w:val="131"/>
  </w:num>
  <w:num w:numId="6" w16cid:durableId="860554999">
    <w:abstractNumId w:val="216"/>
  </w:num>
  <w:num w:numId="7" w16cid:durableId="1378430576">
    <w:abstractNumId w:val="121"/>
  </w:num>
  <w:num w:numId="8" w16cid:durableId="385295683">
    <w:abstractNumId w:val="79"/>
  </w:num>
  <w:num w:numId="9" w16cid:durableId="416286330">
    <w:abstractNumId w:val="114"/>
  </w:num>
  <w:num w:numId="10" w16cid:durableId="898324493">
    <w:abstractNumId w:val="130"/>
  </w:num>
  <w:num w:numId="11" w16cid:durableId="1998419687">
    <w:abstractNumId w:val="157"/>
  </w:num>
  <w:num w:numId="12" w16cid:durableId="1790663771">
    <w:abstractNumId w:val="164"/>
  </w:num>
  <w:num w:numId="13" w16cid:durableId="328412002">
    <w:abstractNumId w:val="250"/>
  </w:num>
  <w:num w:numId="14" w16cid:durableId="716855222">
    <w:abstractNumId w:val="127"/>
  </w:num>
  <w:num w:numId="15" w16cid:durableId="1985546284">
    <w:abstractNumId w:val="81"/>
  </w:num>
  <w:num w:numId="16" w16cid:durableId="242227157">
    <w:abstractNumId w:val="241"/>
  </w:num>
  <w:num w:numId="17" w16cid:durableId="303967500">
    <w:abstractNumId w:val="230"/>
  </w:num>
  <w:num w:numId="18" w16cid:durableId="1666712938">
    <w:abstractNumId w:val="202"/>
  </w:num>
  <w:num w:numId="19" w16cid:durableId="2130512084">
    <w:abstractNumId w:val="163"/>
  </w:num>
  <w:num w:numId="20" w16cid:durableId="376055478">
    <w:abstractNumId w:val="162"/>
  </w:num>
  <w:num w:numId="21" w16cid:durableId="1403023091">
    <w:abstractNumId w:val="120"/>
  </w:num>
  <w:num w:numId="22" w16cid:durableId="1142582404">
    <w:abstractNumId w:val="179"/>
  </w:num>
  <w:num w:numId="23" w16cid:durableId="1692753985">
    <w:abstractNumId w:val="232"/>
  </w:num>
  <w:num w:numId="24" w16cid:durableId="900407728">
    <w:abstractNumId w:val="47"/>
  </w:num>
  <w:num w:numId="25" w16cid:durableId="251545560">
    <w:abstractNumId w:val="244"/>
  </w:num>
  <w:num w:numId="26" w16cid:durableId="1257400705">
    <w:abstractNumId w:val="116"/>
  </w:num>
  <w:num w:numId="27" w16cid:durableId="200436460">
    <w:abstractNumId w:val="74"/>
  </w:num>
  <w:num w:numId="28" w16cid:durableId="340547105">
    <w:abstractNumId w:val="16"/>
  </w:num>
  <w:num w:numId="29" w16cid:durableId="758067743">
    <w:abstractNumId w:val="11"/>
  </w:num>
  <w:num w:numId="30" w16cid:durableId="1458597271">
    <w:abstractNumId w:val="14"/>
  </w:num>
  <w:num w:numId="31" w16cid:durableId="1657027368">
    <w:abstractNumId w:val="54"/>
  </w:num>
  <w:num w:numId="32" w16cid:durableId="188371312">
    <w:abstractNumId w:val="20"/>
  </w:num>
  <w:num w:numId="33" w16cid:durableId="197472058">
    <w:abstractNumId w:val="22"/>
  </w:num>
  <w:num w:numId="34" w16cid:durableId="2076778789">
    <w:abstractNumId w:val="183"/>
  </w:num>
  <w:num w:numId="35" w16cid:durableId="1031537827">
    <w:abstractNumId w:val="25"/>
  </w:num>
  <w:num w:numId="36" w16cid:durableId="1639873216">
    <w:abstractNumId w:val="208"/>
  </w:num>
  <w:num w:numId="37" w16cid:durableId="271598832">
    <w:abstractNumId w:val="3"/>
  </w:num>
  <w:num w:numId="38" w16cid:durableId="517550050">
    <w:abstractNumId w:val="108"/>
  </w:num>
  <w:num w:numId="39" w16cid:durableId="1125584397">
    <w:abstractNumId w:val="90"/>
  </w:num>
  <w:num w:numId="40" w16cid:durableId="530344006">
    <w:abstractNumId w:val="60"/>
  </w:num>
  <w:num w:numId="41" w16cid:durableId="1971588629">
    <w:abstractNumId w:val="228"/>
  </w:num>
  <w:num w:numId="42" w16cid:durableId="183784542">
    <w:abstractNumId w:val="178"/>
  </w:num>
  <w:num w:numId="43" w16cid:durableId="475267307">
    <w:abstractNumId w:val="207"/>
  </w:num>
  <w:num w:numId="44" w16cid:durableId="1588728214">
    <w:abstractNumId w:val="206"/>
  </w:num>
  <w:num w:numId="45" w16cid:durableId="1332638089">
    <w:abstractNumId w:val="248"/>
  </w:num>
  <w:num w:numId="46" w16cid:durableId="742293225">
    <w:abstractNumId w:val="7"/>
  </w:num>
  <w:num w:numId="47" w16cid:durableId="1641156273">
    <w:abstractNumId w:val="136"/>
  </w:num>
  <w:num w:numId="48" w16cid:durableId="443580398">
    <w:abstractNumId w:val="73"/>
  </w:num>
  <w:num w:numId="49" w16cid:durableId="1344822326">
    <w:abstractNumId w:val="193"/>
  </w:num>
  <w:num w:numId="50" w16cid:durableId="167838819">
    <w:abstractNumId w:val="245"/>
  </w:num>
  <w:num w:numId="51" w16cid:durableId="195898981">
    <w:abstractNumId w:val="38"/>
  </w:num>
  <w:num w:numId="52" w16cid:durableId="1775975684">
    <w:abstractNumId w:val="1"/>
  </w:num>
  <w:num w:numId="53" w16cid:durableId="751895200">
    <w:abstractNumId w:val="220"/>
  </w:num>
  <w:num w:numId="54" w16cid:durableId="981622321">
    <w:abstractNumId w:val="128"/>
  </w:num>
  <w:num w:numId="55" w16cid:durableId="345788873">
    <w:abstractNumId w:val="194"/>
  </w:num>
  <w:num w:numId="56" w16cid:durableId="123812422">
    <w:abstractNumId w:val="175"/>
  </w:num>
  <w:num w:numId="57" w16cid:durableId="1743482704">
    <w:abstractNumId w:val="53"/>
  </w:num>
  <w:num w:numId="58" w16cid:durableId="731004936">
    <w:abstractNumId w:val="119"/>
  </w:num>
  <w:num w:numId="59" w16cid:durableId="742608585">
    <w:abstractNumId w:val="98"/>
  </w:num>
  <w:num w:numId="60" w16cid:durableId="1287614836">
    <w:abstractNumId w:val="155"/>
  </w:num>
  <w:num w:numId="61" w16cid:durableId="265697429">
    <w:abstractNumId w:val="30"/>
  </w:num>
  <w:num w:numId="62" w16cid:durableId="19792717">
    <w:abstractNumId w:val="142"/>
  </w:num>
  <w:num w:numId="63" w16cid:durableId="403989234">
    <w:abstractNumId w:val="77"/>
  </w:num>
  <w:num w:numId="64" w16cid:durableId="1823347771">
    <w:abstractNumId w:val="203"/>
  </w:num>
  <w:num w:numId="65" w16cid:durableId="1759054605">
    <w:abstractNumId w:val="24"/>
  </w:num>
  <w:num w:numId="66" w16cid:durableId="1639266976">
    <w:abstractNumId w:val="156"/>
  </w:num>
  <w:num w:numId="67" w16cid:durableId="872696347">
    <w:abstractNumId w:val="83"/>
  </w:num>
  <w:num w:numId="68" w16cid:durableId="743137952">
    <w:abstractNumId w:val="225"/>
  </w:num>
  <w:num w:numId="69" w16cid:durableId="513611021">
    <w:abstractNumId w:val="118"/>
  </w:num>
  <w:num w:numId="70" w16cid:durableId="2081170708">
    <w:abstractNumId w:val="50"/>
  </w:num>
  <w:num w:numId="71" w16cid:durableId="2138794419">
    <w:abstractNumId w:val="161"/>
  </w:num>
  <w:num w:numId="72" w16cid:durableId="1827822542">
    <w:abstractNumId w:val="117"/>
  </w:num>
  <w:num w:numId="73" w16cid:durableId="74981224">
    <w:abstractNumId w:val="33"/>
  </w:num>
  <w:num w:numId="74" w16cid:durableId="829053782">
    <w:abstractNumId w:val="152"/>
  </w:num>
  <w:num w:numId="75" w16cid:durableId="1335917232">
    <w:abstractNumId w:val="15"/>
  </w:num>
  <w:num w:numId="76" w16cid:durableId="139732309">
    <w:abstractNumId w:val="172"/>
  </w:num>
  <w:num w:numId="77" w16cid:durableId="1379160400">
    <w:abstractNumId w:val="80"/>
  </w:num>
  <w:num w:numId="78" w16cid:durableId="59407284">
    <w:abstractNumId w:val="27"/>
  </w:num>
  <w:num w:numId="79" w16cid:durableId="1258828811">
    <w:abstractNumId w:val="177"/>
  </w:num>
  <w:num w:numId="80" w16cid:durableId="842163165">
    <w:abstractNumId w:val="217"/>
  </w:num>
  <w:num w:numId="81" w16cid:durableId="890769191">
    <w:abstractNumId w:val="242"/>
  </w:num>
  <w:num w:numId="82" w16cid:durableId="1965766570">
    <w:abstractNumId w:val="89"/>
  </w:num>
  <w:num w:numId="83" w16cid:durableId="371614041">
    <w:abstractNumId w:val="200"/>
  </w:num>
  <w:num w:numId="84" w16cid:durableId="2045010430">
    <w:abstractNumId w:val="69"/>
  </w:num>
  <w:num w:numId="85" w16cid:durableId="771239809">
    <w:abstractNumId w:val="110"/>
  </w:num>
  <w:num w:numId="86" w16cid:durableId="1874732458">
    <w:abstractNumId w:val="36"/>
  </w:num>
  <w:num w:numId="87" w16cid:durableId="1136068648">
    <w:abstractNumId w:val="55"/>
  </w:num>
  <w:num w:numId="88" w16cid:durableId="489254240">
    <w:abstractNumId w:val="170"/>
  </w:num>
  <w:num w:numId="89" w16cid:durableId="1448961181">
    <w:abstractNumId w:val="109"/>
  </w:num>
  <w:num w:numId="90" w16cid:durableId="1108282963">
    <w:abstractNumId w:val="82"/>
  </w:num>
  <w:num w:numId="91" w16cid:durableId="529609736">
    <w:abstractNumId w:val="165"/>
  </w:num>
  <w:num w:numId="92" w16cid:durableId="2101026502">
    <w:abstractNumId w:val="166"/>
  </w:num>
  <w:num w:numId="93" w16cid:durableId="1921480652">
    <w:abstractNumId w:val="29"/>
  </w:num>
  <w:num w:numId="94" w16cid:durableId="1735276741">
    <w:abstractNumId w:val="67"/>
  </w:num>
  <w:num w:numId="95" w16cid:durableId="99833887">
    <w:abstractNumId w:val="233"/>
  </w:num>
  <w:num w:numId="96" w16cid:durableId="1440755607">
    <w:abstractNumId w:val="238"/>
  </w:num>
  <w:num w:numId="97" w16cid:durableId="1986735378">
    <w:abstractNumId w:val="144"/>
  </w:num>
  <w:num w:numId="98" w16cid:durableId="1106387657">
    <w:abstractNumId w:val="129"/>
  </w:num>
  <w:num w:numId="99" w16cid:durableId="1789935212">
    <w:abstractNumId w:val="18"/>
  </w:num>
  <w:num w:numId="100" w16cid:durableId="372929280">
    <w:abstractNumId w:val="63"/>
  </w:num>
  <w:num w:numId="101" w16cid:durableId="1502428163">
    <w:abstractNumId w:val="5"/>
  </w:num>
  <w:num w:numId="102" w16cid:durableId="248660223">
    <w:abstractNumId w:val="134"/>
  </w:num>
  <w:num w:numId="103" w16cid:durableId="1056516164">
    <w:abstractNumId w:val="10"/>
  </w:num>
  <w:num w:numId="104" w16cid:durableId="1380322655">
    <w:abstractNumId w:val="51"/>
  </w:num>
  <w:num w:numId="105" w16cid:durableId="1049694274">
    <w:abstractNumId w:val="9"/>
  </w:num>
  <w:num w:numId="106" w16cid:durableId="1897008710">
    <w:abstractNumId w:val="104"/>
  </w:num>
  <w:num w:numId="107" w16cid:durableId="1321733114">
    <w:abstractNumId w:val="94"/>
  </w:num>
  <w:num w:numId="108" w16cid:durableId="641933218">
    <w:abstractNumId w:val="113"/>
  </w:num>
  <w:num w:numId="109" w16cid:durableId="1495802300">
    <w:abstractNumId w:val="173"/>
  </w:num>
  <w:num w:numId="110" w16cid:durableId="1618442991">
    <w:abstractNumId w:val="240"/>
  </w:num>
  <w:num w:numId="111" w16cid:durableId="1893344885">
    <w:abstractNumId w:val="34"/>
  </w:num>
  <w:num w:numId="112" w16cid:durableId="2060279337">
    <w:abstractNumId w:val="43"/>
  </w:num>
  <w:num w:numId="113" w16cid:durableId="2076472280">
    <w:abstractNumId w:val="251"/>
  </w:num>
  <w:num w:numId="114" w16cid:durableId="674456491">
    <w:abstractNumId w:val="198"/>
  </w:num>
  <w:num w:numId="115" w16cid:durableId="1281841482">
    <w:abstractNumId w:val="99"/>
  </w:num>
  <w:num w:numId="116" w16cid:durableId="1586181384">
    <w:abstractNumId w:val="158"/>
  </w:num>
  <w:num w:numId="117" w16cid:durableId="1318192130">
    <w:abstractNumId w:val="256"/>
  </w:num>
  <w:num w:numId="118" w16cid:durableId="781193012">
    <w:abstractNumId w:val="258"/>
  </w:num>
  <w:num w:numId="119" w16cid:durableId="1489322446">
    <w:abstractNumId w:val="95"/>
  </w:num>
  <w:num w:numId="120" w16cid:durableId="959144055">
    <w:abstractNumId w:val="28"/>
  </w:num>
  <w:num w:numId="121" w16cid:durableId="1634099969">
    <w:abstractNumId w:val="246"/>
  </w:num>
  <w:num w:numId="122" w16cid:durableId="1278564583">
    <w:abstractNumId w:val="204"/>
  </w:num>
  <w:num w:numId="123" w16cid:durableId="2021738168">
    <w:abstractNumId w:val="168"/>
  </w:num>
  <w:num w:numId="124" w16cid:durableId="979072073">
    <w:abstractNumId w:val="215"/>
  </w:num>
  <w:num w:numId="125" w16cid:durableId="1488939776">
    <w:abstractNumId w:val="64"/>
  </w:num>
  <w:num w:numId="126" w16cid:durableId="1540245054">
    <w:abstractNumId w:val="236"/>
  </w:num>
  <w:num w:numId="127" w16cid:durableId="1943562258">
    <w:abstractNumId w:val="174"/>
  </w:num>
  <w:num w:numId="128" w16cid:durableId="1459109748">
    <w:abstractNumId w:val="19"/>
  </w:num>
  <w:num w:numId="129" w16cid:durableId="137041909">
    <w:abstractNumId w:val="115"/>
  </w:num>
  <w:num w:numId="130" w16cid:durableId="529220347">
    <w:abstractNumId w:val="212"/>
  </w:num>
  <w:num w:numId="131" w16cid:durableId="1909875474">
    <w:abstractNumId w:val="210"/>
  </w:num>
  <w:num w:numId="132" w16cid:durableId="1218475672">
    <w:abstractNumId w:val="213"/>
  </w:num>
  <w:num w:numId="133" w16cid:durableId="271984288">
    <w:abstractNumId w:val="17"/>
  </w:num>
  <w:num w:numId="134" w16cid:durableId="2122844939">
    <w:abstractNumId w:val="151"/>
  </w:num>
  <w:num w:numId="135" w16cid:durableId="1430738634">
    <w:abstractNumId w:val="122"/>
  </w:num>
  <w:num w:numId="136" w16cid:durableId="942611475">
    <w:abstractNumId w:val="153"/>
  </w:num>
  <w:num w:numId="137" w16cid:durableId="466169968">
    <w:abstractNumId w:val="218"/>
  </w:num>
  <w:num w:numId="138" w16cid:durableId="99763397">
    <w:abstractNumId w:val="239"/>
  </w:num>
  <w:num w:numId="139" w16cid:durableId="739407561">
    <w:abstractNumId w:val="169"/>
  </w:num>
  <w:num w:numId="140" w16cid:durableId="1256130697">
    <w:abstractNumId w:val="65"/>
  </w:num>
  <w:num w:numId="141" w16cid:durableId="1757286963">
    <w:abstractNumId w:val="167"/>
  </w:num>
  <w:num w:numId="142" w16cid:durableId="1426339304">
    <w:abstractNumId w:val="133"/>
  </w:num>
  <w:num w:numId="143" w16cid:durableId="129589982">
    <w:abstractNumId w:val="85"/>
  </w:num>
  <w:num w:numId="144" w16cid:durableId="1997101277">
    <w:abstractNumId w:val="234"/>
  </w:num>
  <w:num w:numId="145" w16cid:durableId="1147283894">
    <w:abstractNumId w:val="191"/>
  </w:num>
  <w:num w:numId="146" w16cid:durableId="453448934">
    <w:abstractNumId w:val="211"/>
  </w:num>
  <w:num w:numId="147" w16cid:durableId="1094666602">
    <w:abstractNumId w:val="92"/>
  </w:num>
  <w:num w:numId="148" w16cid:durableId="540754110">
    <w:abstractNumId w:val="223"/>
  </w:num>
  <w:num w:numId="149" w16cid:durableId="1288388802">
    <w:abstractNumId w:val="21"/>
  </w:num>
  <w:num w:numId="150" w16cid:durableId="1744834666">
    <w:abstractNumId w:val="224"/>
  </w:num>
  <w:num w:numId="151" w16cid:durableId="1716732431">
    <w:abstractNumId w:val="222"/>
  </w:num>
  <w:num w:numId="152" w16cid:durableId="1179007518">
    <w:abstractNumId w:val="141"/>
  </w:num>
  <w:num w:numId="153" w16cid:durableId="1161510308">
    <w:abstractNumId w:val="235"/>
  </w:num>
  <w:num w:numId="154" w16cid:durableId="1371494913">
    <w:abstractNumId w:val="78"/>
  </w:num>
  <w:num w:numId="155" w16cid:durableId="1395542015">
    <w:abstractNumId w:val="137"/>
  </w:num>
  <w:num w:numId="156" w16cid:durableId="326714116">
    <w:abstractNumId w:val="126"/>
  </w:num>
  <w:num w:numId="157" w16cid:durableId="1267418919">
    <w:abstractNumId w:val="205"/>
  </w:num>
  <w:num w:numId="158" w16cid:durableId="1256788910">
    <w:abstractNumId w:val="91"/>
  </w:num>
  <w:num w:numId="159" w16cid:durableId="1995065901">
    <w:abstractNumId w:val="226"/>
  </w:num>
  <w:num w:numId="160" w16cid:durableId="474184091">
    <w:abstractNumId w:val="13"/>
  </w:num>
  <w:num w:numId="161" w16cid:durableId="846360687">
    <w:abstractNumId w:val="105"/>
  </w:num>
  <w:num w:numId="162" w16cid:durableId="1512143633">
    <w:abstractNumId w:val="48"/>
  </w:num>
  <w:num w:numId="163" w16cid:durableId="1534532913">
    <w:abstractNumId w:val="52"/>
  </w:num>
  <w:num w:numId="164" w16cid:durableId="117458939">
    <w:abstractNumId w:val="49"/>
  </w:num>
  <w:num w:numId="165" w16cid:durableId="214892645">
    <w:abstractNumId w:val="148"/>
  </w:num>
  <w:num w:numId="166" w16cid:durableId="362903757">
    <w:abstractNumId w:val="58"/>
  </w:num>
  <w:num w:numId="167" w16cid:durableId="944310490">
    <w:abstractNumId w:val="154"/>
  </w:num>
  <w:num w:numId="168" w16cid:durableId="642195438">
    <w:abstractNumId w:val="44"/>
  </w:num>
  <w:num w:numId="169" w16cid:durableId="1295254148">
    <w:abstractNumId w:val="132"/>
  </w:num>
  <w:num w:numId="170" w16cid:durableId="1683628840">
    <w:abstractNumId w:val="259"/>
  </w:num>
  <w:num w:numId="171" w16cid:durableId="799689544">
    <w:abstractNumId w:val="146"/>
  </w:num>
  <w:num w:numId="172" w16cid:durableId="736898712">
    <w:abstractNumId w:val="140"/>
  </w:num>
  <w:num w:numId="173" w16cid:durableId="471364508">
    <w:abstractNumId w:val="219"/>
  </w:num>
  <w:num w:numId="174" w16cid:durableId="392437230">
    <w:abstractNumId w:val="199"/>
  </w:num>
  <w:num w:numId="175" w16cid:durableId="873927587">
    <w:abstractNumId w:val="252"/>
  </w:num>
  <w:num w:numId="176" w16cid:durableId="367681493">
    <w:abstractNumId w:val="145"/>
  </w:num>
  <w:num w:numId="177" w16cid:durableId="1354920861">
    <w:abstractNumId w:val="31"/>
  </w:num>
  <w:num w:numId="178" w16cid:durableId="104469537">
    <w:abstractNumId w:val="247"/>
  </w:num>
  <w:num w:numId="179" w16cid:durableId="729575067">
    <w:abstractNumId w:val="8"/>
  </w:num>
  <w:num w:numId="180" w16cid:durableId="3748723">
    <w:abstractNumId w:val="227"/>
  </w:num>
  <w:num w:numId="181" w16cid:durableId="271088640">
    <w:abstractNumId w:val="195"/>
  </w:num>
  <w:num w:numId="182" w16cid:durableId="1951619151">
    <w:abstractNumId w:val="42"/>
  </w:num>
  <w:num w:numId="183" w16cid:durableId="1978291168">
    <w:abstractNumId w:val="6"/>
  </w:num>
  <w:num w:numId="184" w16cid:durableId="554775098">
    <w:abstractNumId w:val="75"/>
  </w:num>
  <w:num w:numId="185" w16cid:durableId="717323012">
    <w:abstractNumId w:val="39"/>
  </w:num>
  <w:num w:numId="186" w16cid:durableId="498812602">
    <w:abstractNumId w:val="0"/>
  </w:num>
  <w:num w:numId="187" w16cid:durableId="1067654871">
    <w:abstractNumId w:val="214"/>
  </w:num>
  <w:num w:numId="188" w16cid:durableId="609706353">
    <w:abstractNumId w:val="229"/>
  </w:num>
  <w:num w:numId="189" w16cid:durableId="1681662713">
    <w:abstractNumId w:val="185"/>
  </w:num>
  <w:num w:numId="190" w16cid:durableId="486240212">
    <w:abstractNumId w:val="237"/>
  </w:num>
  <w:num w:numId="191" w16cid:durableId="421416268">
    <w:abstractNumId w:val="93"/>
  </w:num>
  <w:num w:numId="192" w16cid:durableId="1169445954">
    <w:abstractNumId w:val="56"/>
  </w:num>
  <w:num w:numId="193" w16cid:durableId="278032696">
    <w:abstractNumId w:val="147"/>
  </w:num>
  <w:num w:numId="194" w16cid:durableId="984360375">
    <w:abstractNumId w:val="32"/>
  </w:num>
  <w:num w:numId="195" w16cid:durableId="1564411744">
    <w:abstractNumId w:val="70"/>
  </w:num>
  <w:num w:numId="196" w16cid:durableId="235288123">
    <w:abstractNumId w:val="71"/>
  </w:num>
  <w:num w:numId="197" w16cid:durableId="1762141833">
    <w:abstractNumId w:val="66"/>
  </w:num>
  <w:num w:numId="198" w16cid:durableId="853229737">
    <w:abstractNumId w:val="160"/>
  </w:num>
  <w:num w:numId="199" w16cid:durableId="844243071">
    <w:abstractNumId w:val="188"/>
  </w:num>
  <w:num w:numId="200" w16cid:durableId="619383547">
    <w:abstractNumId w:val="2"/>
  </w:num>
  <w:num w:numId="201" w16cid:durableId="1887332189">
    <w:abstractNumId w:val="124"/>
  </w:num>
  <w:num w:numId="202" w16cid:durableId="2039045844">
    <w:abstractNumId w:val="97"/>
  </w:num>
  <w:num w:numId="203" w16cid:durableId="1499729047">
    <w:abstractNumId w:val="88"/>
  </w:num>
  <w:num w:numId="204" w16cid:durableId="1958029067">
    <w:abstractNumId w:val="4"/>
  </w:num>
  <w:num w:numId="205" w16cid:durableId="2101559661">
    <w:abstractNumId w:val="68"/>
  </w:num>
  <w:num w:numId="206" w16cid:durableId="1758088683">
    <w:abstractNumId w:val="253"/>
  </w:num>
  <w:num w:numId="207" w16cid:durableId="1794011365">
    <w:abstractNumId w:val="184"/>
  </w:num>
  <w:num w:numId="208" w16cid:durableId="968319747">
    <w:abstractNumId w:val="102"/>
  </w:num>
  <w:num w:numId="209" w16cid:durableId="703482890">
    <w:abstractNumId w:val="176"/>
  </w:num>
  <w:num w:numId="210" w16cid:durableId="993610310">
    <w:abstractNumId w:val="76"/>
  </w:num>
  <w:num w:numId="211" w16cid:durableId="75324574">
    <w:abstractNumId w:val="180"/>
  </w:num>
  <w:num w:numId="212" w16cid:durableId="681055794">
    <w:abstractNumId w:val="100"/>
  </w:num>
  <w:num w:numId="213" w16cid:durableId="957375870">
    <w:abstractNumId w:val="197"/>
  </w:num>
  <w:num w:numId="214" w16cid:durableId="965624905">
    <w:abstractNumId w:val="201"/>
  </w:num>
  <w:num w:numId="215" w16cid:durableId="317658655">
    <w:abstractNumId w:val="221"/>
  </w:num>
  <w:num w:numId="216" w16cid:durableId="1591507678">
    <w:abstractNumId w:val="254"/>
  </w:num>
  <w:num w:numId="217" w16cid:durableId="187064117">
    <w:abstractNumId w:val="149"/>
  </w:num>
  <w:num w:numId="218" w16cid:durableId="745499876">
    <w:abstractNumId w:val="139"/>
  </w:num>
  <w:num w:numId="219" w16cid:durableId="917790820">
    <w:abstractNumId w:val="112"/>
  </w:num>
  <w:num w:numId="220" w16cid:durableId="358818661">
    <w:abstractNumId w:val="12"/>
  </w:num>
  <w:num w:numId="221" w16cid:durableId="1411467838">
    <w:abstractNumId w:val="257"/>
  </w:num>
  <w:num w:numId="222" w16cid:durableId="25957130">
    <w:abstractNumId w:val="26"/>
  </w:num>
  <w:num w:numId="223" w16cid:durableId="1872911573">
    <w:abstractNumId w:val="101"/>
  </w:num>
  <w:num w:numId="224" w16cid:durableId="1928685410">
    <w:abstractNumId w:val="196"/>
  </w:num>
  <w:num w:numId="225" w16cid:durableId="972953519">
    <w:abstractNumId w:val="186"/>
  </w:num>
  <w:num w:numId="226" w16cid:durableId="1569993508">
    <w:abstractNumId w:val="125"/>
  </w:num>
  <w:num w:numId="227" w16cid:durableId="1834638538">
    <w:abstractNumId w:val="249"/>
  </w:num>
  <w:num w:numId="228" w16cid:durableId="313028936">
    <w:abstractNumId w:val="41"/>
  </w:num>
  <w:num w:numId="229" w16cid:durableId="386412987">
    <w:abstractNumId w:val="37"/>
  </w:num>
  <w:num w:numId="230" w16cid:durableId="755637204">
    <w:abstractNumId w:val="187"/>
  </w:num>
  <w:num w:numId="231" w16cid:durableId="401954922">
    <w:abstractNumId w:val="106"/>
  </w:num>
  <w:num w:numId="232" w16cid:durableId="425853910">
    <w:abstractNumId w:val="189"/>
  </w:num>
  <w:num w:numId="233" w16cid:durableId="97483428">
    <w:abstractNumId w:val="143"/>
  </w:num>
  <w:num w:numId="234" w16cid:durableId="1472291097">
    <w:abstractNumId w:val="107"/>
  </w:num>
  <w:num w:numId="235" w16cid:durableId="2080710564">
    <w:abstractNumId w:val="59"/>
  </w:num>
  <w:num w:numId="236" w16cid:durableId="1174807042">
    <w:abstractNumId w:val="231"/>
  </w:num>
  <w:num w:numId="237" w16cid:durableId="20396447">
    <w:abstractNumId w:val="150"/>
  </w:num>
  <w:num w:numId="238" w16cid:durableId="826939880">
    <w:abstractNumId w:val="23"/>
  </w:num>
  <w:num w:numId="239" w16cid:durableId="499002209">
    <w:abstractNumId w:val="192"/>
  </w:num>
  <w:num w:numId="240" w16cid:durableId="420762199">
    <w:abstractNumId w:val="40"/>
  </w:num>
  <w:num w:numId="241" w16cid:durableId="505751467">
    <w:abstractNumId w:val="243"/>
  </w:num>
  <w:num w:numId="242" w16cid:durableId="751464436">
    <w:abstractNumId w:val="72"/>
  </w:num>
  <w:num w:numId="243" w16cid:durableId="1093209630">
    <w:abstractNumId w:val="159"/>
  </w:num>
  <w:num w:numId="244" w16cid:durableId="1728605118">
    <w:abstractNumId w:val="111"/>
  </w:num>
  <w:num w:numId="245" w16cid:durableId="1434201127">
    <w:abstractNumId w:val="57"/>
  </w:num>
  <w:num w:numId="246" w16cid:durableId="2100639529">
    <w:abstractNumId w:val="209"/>
  </w:num>
  <w:num w:numId="247" w16cid:durableId="1957173965">
    <w:abstractNumId w:val="181"/>
  </w:num>
  <w:num w:numId="248" w16cid:durableId="909771949">
    <w:abstractNumId w:val="35"/>
  </w:num>
  <w:num w:numId="249" w16cid:durableId="1391920358">
    <w:abstractNumId w:val="86"/>
  </w:num>
  <w:num w:numId="250" w16cid:durableId="1104032872">
    <w:abstractNumId w:val="84"/>
  </w:num>
  <w:num w:numId="251" w16cid:durableId="2077585346">
    <w:abstractNumId w:val="123"/>
  </w:num>
  <w:num w:numId="252" w16cid:durableId="1127435179">
    <w:abstractNumId w:val="96"/>
  </w:num>
  <w:num w:numId="253" w16cid:durableId="489951533">
    <w:abstractNumId w:val="46"/>
  </w:num>
  <w:num w:numId="254" w16cid:durableId="1006714891">
    <w:abstractNumId w:val="103"/>
  </w:num>
  <w:num w:numId="255" w16cid:durableId="1792089380">
    <w:abstractNumId w:val="45"/>
  </w:num>
  <w:num w:numId="256" w16cid:durableId="878660769">
    <w:abstractNumId w:val="255"/>
  </w:num>
  <w:num w:numId="257" w16cid:durableId="905915626">
    <w:abstractNumId w:val="138"/>
  </w:num>
  <w:num w:numId="258" w16cid:durableId="686911597">
    <w:abstractNumId w:val="182"/>
  </w:num>
  <w:num w:numId="259" w16cid:durableId="1949582524">
    <w:abstractNumId w:val="87"/>
  </w:num>
  <w:num w:numId="260" w16cid:durableId="643046131">
    <w:abstractNumId w:val="6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11934"/>
    <w:rsid w:val="00013C50"/>
    <w:rsid w:val="000158F7"/>
    <w:rsid w:val="00016B16"/>
    <w:rsid w:val="00017186"/>
    <w:rsid w:val="00017196"/>
    <w:rsid w:val="000171B8"/>
    <w:rsid w:val="000175BB"/>
    <w:rsid w:val="00020AC0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B05"/>
    <w:rsid w:val="0003273E"/>
    <w:rsid w:val="00032A87"/>
    <w:rsid w:val="00033839"/>
    <w:rsid w:val="0003463F"/>
    <w:rsid w:val="00034A23"/>
    <w:rsid w:val="000371FD"/>
    <w:rsid w:val="000375CD"/>
    <w:rsid w:val="00037714"/>
    <w:rsid w:val="00037EE4"/>
    <w:rsid w:val="00040C60"/>
    <w:rsid w:val="000426EC"/>
    <w:rsid w:val="00042BC5"/>
    <w:rsid w:val="00042C28"/>
    <w:rsid w:val="00042F53"/>
    <w:rsid w:val="00043984"/>
    <w:rsid w:val="00043C8C"/>
    <w:rsid w:val="00046F3B"/>
    <w:rsid w:val="00050623"/>
    <w:rsid w:val="00053273"/>
    <w:rsid w:val="00053283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4FAF"/>
    <w:rsid w:val="000654A2"/>
    <w:rsid w:val="00065A7B"/>
    <w:rsid w:val="00067581"/>
    <w:rsid w:val="00070A59"/>
    <w:rsid w:val="00070C4F"/>
    <w:rsid w:val="00071FBF"/>
    <w:rsid w:val="00072E6D"/>
    <w:rsid w:val="00072F09"/>
    <w:rsid w:val="00074D2B"/>
    <w:rsid w:val="000751C7"/>
    <w:rsid w:val="00077BC2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480"/>
    <w:rsid w:val="000975AC"/>
    <w:rsid w:val="000A057B"/>
    <w:rsid w:val="000A0695"/>
    <w:rsid w:val="000A215C"/>
    <w:rsid w:val="000A24D3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53E1"/>
    <w:rsid w:val="000B5517"/>
    <w:rsid w:val="000B5954"/>
    <w:rsid w:val="000B62D0"/>
    <w:rsid w:val="000B6A3D"/>
    <w:rsid w:val="000B791A"/>
    <w:rsid w:val="000C0547"/>
    <w:rsid w:val="000C137F"/>
    <w:rsid w:val="000C13E7"/>
    <w:rsid w:val="000C2CBC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D4A"/>
    <w:rsid w:val="000E240E"/>
    <w:rsid w:val="000E2613"/>
    <w:rsid w:val="000E278D"/>
    <w:rsid w:val="000E31F6"/>
    <w:rsid w:val="000E4335"/>
    <w:rsid w:val="000E4E55"/>
    <w:rsid w:val="000E5293"/>
    <w:rsid w:val="000E6519"/>
    <w:rsid w:val="000E76C3"/>
    <w:rsid w:val="000F1192"/>
    <w:rsid w:val="000F18C6"/>
    <w:rsid w:val="000F1D41"/>
    <w:rsid w:val="000F1DD0"/>
    <w:rsid w:val="000F1FBB"/>
    <w:rsid w:val="000F22FA"/>
    <w:rsid w:val="000F2C52"/>
    <w:rsid w:val="000F4AFF"/>
    <w:rsid w:val="000F5C95"/>
    <w:rsid w:val="000F75E7"/>
    <w:rsid w:val="000F7BA6"/>
    <w:rsid w:val="00100CB6"/>
    <w:rsid w:val="00102B8F"/>
    <w:rsid w:val="00103948"/>
    <w:rsid w:val="00103D52"/>
    <w:rsid w:val="001050E3"/>
    <w:rsid w:val="00105D86"/>
    <w:rsid w:val="00105E12"/>
    <w:rsid w:val="00106A49"/>
    <w:rsid w:val="00106E7E"/>
    <w:rsid w:val="00113FE9"/>
    <w:rsid w:val="00115A16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403E"/>
    <w:rsid w:val="00134DE3"/>
    <w:rsid w:val="00135C58"/>
    <w:rsid w:val="00135CD3"/>
    <w:rsid w:val="00135FFD"/>
    <w:rsid w:val="001362D6"/>
    <w:rsid w:val="00137237"/>
    <w:rsid w:val="00140BD4"/>
    <w:rsid w:val="00141704"/>
    <w:rsid w:val="00141873"/>
    <w:rsid w:val="001418A5"/>
    <w:rsid w:val="0014258F"/>
    <w:rsid w:val="00143125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925"/>
    <w:rsid w:val="00161063"/>
    <w:rsid w:val="00161762"/>
    <w:rsid w:val="001620E4"/>
    <w:rsid w:val="00163610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B7B"/>
    <w:rsid w:val="00172D0C"/>
    <w:rsid w:val="001731DF"/>
    <w:rsid w:val="00173356"/>
    <w:rsid w:val="00174A44"/>
    <w:rsid w:val="00174F3A"/>
    <w:rsid w:val="00175B80"/>
    <w:rsid w:val="00180FD1"/>
    <w:rsid w:val="001811DB"/>
    <w:rsid w:val="001818A8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E7F"/>
    <w:rsid w:val="001A1CAF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52DA"/>
    <w:rsid w:val="001C59B4"/>
    <w:rsid w:val="001C5CDD"/>
    <w:rsid w:val="001C6ACC"/>
    <w:rsid w:val="001C72C0"/>
    <w:rsid w:val="001D208F"/>
    <w:rsid w:val="001D63D4"/>
    <w:rsid w:val="001D6743"/>
    <w:rsid w:val="001D7813"/>
    <w:rsid w:val="001E26C7"/>
    <w:rsid w:val="001E2D14"/>
    <w:rsid w:val="001E2DF6"/>
    <w:rsid w:val="001E336A"/>
    <w:rsid w:val="001E78DA"/>
    <w:rsid w:val="001F14D3"/>
    <w:rsid w:val="001F1BDA"/>
    <w:rsid w:val="001F390C"/>
    <w:rsid w:val="001F4741"/>
    <w:rsid w:val="001F4A60"/>
    <w:rsid w:val="001F4E7F"/>
    <w:rsid w:val="001F5628"/>
    <w:rsid w:val="001F5685"/>
    <w:rsid w:val="001F67C1"/>
    <w:rsid w:val="001F67F5"/>
    <w:rsid w:val="0020003C"/>
    <w:rsid w:val="002006C6"/>
    <w:rsid w:val="00201DD3"/>
    <w:rsid w:val="002022CB"/>
    <w:rsid w:val="00203A8F"/>
    <w:rsid w:val="002041B0"/>
    <w:rsid w:val="00205C4D"/>
    <w:rsid w:val="002078F5"/>
    <w:rsid w:val="00207AE4"/>
    <w:rsid w:val="00210BFE"/>
    <w:rsid w:val="00213232"/>
    <w:rsid w:val="00215C32"/>
    <w:rsid w:val="002160BB"/>
    <w:rsid w:val="002166CA"/>
    <w:rsid w:val="00216EBA"/>
    <w:rsid w:val="00217AAF"/>
    <w:rsid w:val="00223360"/>
    <w:rsid w:val="0022341B"/>
    <w:rsid w:val="002238A3"/>
    <w:rsid w:val="00224E42"/>
    <w:rsid w:val="002255AA"/>
    <w:rsid w:val="002277FF"/>
    <w:rsid w:val="00230121"/>
    <w:rsid w:val="00230BE8"/>
    <w:rsid w:val="002315F7"/>
    <w:rsid w:val="00231CBE"/>
    <w:rsid w:val="00232045"/>
    <w:rsid w:val="00233C47"/>
    <w:rsid w:val="00235D71"/>
    <w:rsid w:val="00235EE6"/>
    <w:rsid w:val="00235FED"/>
    <w:rsid w:val="00236321"/>
    <w:rsid w:val="00240B73"/>
    <w:rsid w:val="00241AA2"/>
    <w:rsid w:val="00242953"/>
    <w:rsid w:val="00243532"/>
    <w:rsid w:val="0024382B"/>
    <w:rsid w:val="00243B4B"/>
    <w:rsid w:val="002463C2"/>
    <w:rsid w:val="0024720B"/>
    <w:rsid w:val="002479EF"/>
    <w:rsid w:val="002501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868"/>
    <w:rsid w:val="00255FA0"/>
    <w:rsid w:val="002564A3"/>
    <w:rsid w:val="00256D39"/>
    <w:rsid w:val="0025730D"/>
    <w:rsid w:val="00261038"/>
    <w:rsid w:val="002613A9"/>
    <w:rsid w:val="0026249B"/>
    <w:rsid w:val="00264E7A"/>
    <w:rsid w:val="00265F38"/>
    <w:rsid w:val="00266676"/>
    <w:rsid w:val="00267B63"/>
    <w:rsid w:val="00267C54"/>
    <w:rsid w:val="00267F6D"/>
    <w:rsid w:val="00270259"/>
    <w:rsid w:val="00273209"/>
    <w:rsid w:val="0027384B"/>
    <w:rsid w:val="00273E94"/>
    <w:rsid w:val="0027474C"/>
    <w:rsid w:val="00276003"/>
    <w:rsid w:val="002769DA"/>
    <w:rsid w:val="00277F3B"/>
    <w:rsid w:val="0028153F"/>
    <w:rsid w:val="0028378F"/>
    <w:rsid w:val="00283E0A"/>
    <w:rsid w:val="00284E5E"/>
    <w:rsid w:val="002850EA"/>
    <w:rsid w:val="00286A36"/>
    <w:rsid w:val="0028708F"/>
    <w:rsid w:val="00287153"/>
    <w:rsid w:val="002877C1"/>
    <w:rsid w:val="00290950"/>
    <w:rsid w:val="00290961"/>
    <w:rsid w:val="0029138A"/>
    <w:rsid w:val="002917EF"/>
    <w:rsid w:val="00292772"/>
    <w:rsid w:val="00292A3F"/>
    <w:rsid w:val="00292F84"/>
    <w:rsid w:val="00293191"/>
    <w:rsid w:val="00294E23"/>
    <w:rsid w:val="0029546F"/>
    <w:rsid w:val="00297895"/>
    <w:rsid w:val="00297C7F"/>
    <w:rsid w:val="00297FCD"/>
    <w:rsid w:val="002A0E1F"/>
    <w:rsid w:val="002A28F4"/>
    <w:rsid w:val="002A2B90"/>
    <w:rsid w:val="002A3226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2040"/>
    <w:rsid w:val="002C29C6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BF0"/>
    <w:rsid w:val="002E10DC"/>
    <w:rsid w:val="002E32AE"/>
    <w:rsid w:val="002E34D3"/>
    <w:rsid w:val="002E3F58"/>
    <w:rsid w:val="002E4BAC"/>
    <w:rsid w:val="002E55F3"/>
    <w:rsid w:val="002E6C63"/>
    <w:rsid w:val="002E7869"/>
    <w:rsid w:val="002E7CC2"/>
    <w:rsid w:val="002E7F33"/>
    <w:rsid w:val="002F0C3E"/>
    <w:rsid w:val="002F0D74"/>
    <w:rsid w:val="002F29C4"/>
    <w:rsid w:val="002F454C"/>
    <w:rsid w:val="002F5365"/>
    <w:rsid w:val="002F5FD5"/>
    <w:rsid w:val="002F6980"/>
    <w:rsid w:val="002F6F8B"/>
    <w:rsid w:val="002F7F9E"/>
    <w:rsid w:val="00300454"/>
    <w:rsid w:val="00303128"/>
    <w:rsid w:val="00304B67"/>
    <w:rsid w:val="00304B8F"/>
    <w:rsid w:val="00304C9C"/>
    <w:rsid w:val="0030603F"/>
    <w:rsid w:val="003134E0"/>
    <w:rsid w:val="003152FE"/>
    <w:rsid w:val="00315B33"/>
    <w:rsid w:val="00316276"/>
    <w:rsid w:val="003168FA"/>
    <w:rsid w:val="0031724F"/>
    <w:rsid w:val="00320A27"/>
    <w:rsid w:val="00322B3E"/>
    <w:rsid w:val="00322C36"/>
    <w:rsid w:val="00324653"/>
    <w:rsid w:val="00325198"/>
    <w:rsid w:val="00325E50"/>
    <w:rsid w:val="00326009"/>
    <w:rsid w:val="00326E2A"/>
    <w:rsid w:val="0033047F"/>
    <w:rsid w:val="003307B2"/>
    <w:rsid w:val="0033215C"/>
    <w:rsid w:val="00332C37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716"/>
    <w:rsid w:val="00357EA3"/>
    <w:rsid w:val="00360600"/>
    <w:rsid w:val="003609C4"/>
    <w:rsid w:val="00361173"/>
    <w:rsid w:val="003646FC"/>
    <w:rsid w:val="003647B1"/>
    <w:rsid w:val="00365314"/>
    <w:rsid w:val="00366025"/>
    <w:rsid w:val="00366922"/>
    <w:rsid w:val="00367144"/>
    <w:rsid w:val="00370489"/>
    <w:rsid w:val="00370629"/>
    <w:rsid w:val="00370A36"/>
    <w:rsid w:val="003715C9"/>
    <w:rsid w:val="00372CE0"/>
    <w:rsid w:val="00373078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298"/>
    <w:rsid w:val="003936DD"/>
    <w:rsid w:val="00394908"/>
    <w:rsid w:val="00395000"/>
    <w:rsid w:val="0039518C"/>
    <w:rsid w:val="00395A7A"/>
    <w:rsid w:val="00395B58"/>
    <w:rsid w:val="003967B0"/>
    <w:rsid w:val="00397372"/>
    <w:rsid w:val="0039764E"/>
    <w:rsid w:val="00397B56"/>
    <w:rsid w:val="003A031E"/>
    <w:rsid w:val="003A0515"/>
    <w:rsid w:val="003A19FC"/>
    <w:rsid w:val="003A1FFF"/>
    <w:rsid w:val="003A2723"/>
    <w:rsid w:val="003A36F2"/>
    <w:rsid w:val="003A3EDE"/>
    <w:rsid w:val="003A4233"/>
    <w:rsid w:val="003A4BEF"/>
    <w:rsid w:val="003A5216"/>
    <w:rsid w:val="003A6887"/>
    <w:rsid w:val="003B0DAB"/>
    <w:rsid w:val="003B11A5"/>
    <w:rsid w:val="003B1306"/>
    <w:rsid w:val="003B196B"/>
    <w:rsid w:val="003B7C9D"/>
    <w:rsid w:val="003C083C"/>
    <w:rsid w:val="003C0E55"/>
    <w:rsid w:val="003C1907"/>
    <w:rsid w:val="003C1E35"/>
    <w:rsid w:val="003C24C8"/>
    <w:rsid w:val="003C28A0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70A"/>
    <w:rsid w:val="003E5DCC"/>
    <w:rsid w:val="003E6CBE"/>
    <w:rsid w:val="003E7BA1"/>
    <w:rsid w:val="003F2D0C"/>
    <w:rsid w:val="003F53FC"/>
    <w:rsid w:val="003F5F9D"/>
    <w:rsid w:val="003F788A"/>
    <w:rsid w:val="003F7F50"/>
    <w:rsid w:val="004017B3"/>
    <w:rsid w:val="00401CAC"/>
    <w:rsid w:val="00401DC2"/>
    <w:rsid w:val="004029F2"/>
    <w:rsid w:val="004030F7"/>
    <w:rsid w:val="004037FF"/>
    <w:rsid w:val="0040417B"/>
    <w:rsid w:val="00404EB5"/>
    <w:rsid w:val="00405E61"/>
    <w:rsid w:val="004064FC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7D6"/>
    <w:rsid w:val="00444ED5"/>
    <w:rsid w:val="00445C79"/>
    <w:rsid w:val="00446E58"/>
    <w:rsid w:val="0044747D"/>
    <w:rsid w:val="004478CF"/>
    <w:rsid w:val="00450925"/>
    <w:rsid w:val="004514F7"/>
    <w:rsid w:val="004527DD"/>
    <w:rsid w:val="00452940"/>
    <w:rsid w:val="00453BAA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733C"/>
    <w:rsid w:val="00477F11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7609"/>
    <w:rsid w:val="004A1726"/>
    <w:rsid w:val="004A2B5A"/>
    <w:rsid w:val="004A2F70"/>
    <w:rsid w:val="004A3C48"/>
    <w:rsid w:val="004A4CB9"/>
    <w:rsid w:val="004A5ECB"/>
    <w:rsid w:val="004A5F09"/>
    <w:rsid w:val="004B02F1"/>
    <w:rsid w:val="004B23AE"/>
    <w:rsid w:val="004B3202"/>
    <w:rsid w:val="004B367F"/>
    <w:rsid w:val="004B3B3B"/>
    <w:rsid w:val="004B3C9F"/>
    <w:rsid w:val="004B401B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87A"/>
    <w:rsid w:val="004C4D3D"/>
    <w:rsid w:val="004C4DB6"/>
    <w:rsid w:val="004C521A"/>
    <w:rsid w:val="004C65CA"/>
    <w:rsid w:val="004C6A26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6BC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398F"/>
    <w:rsid w:val="0052497B"/>
    <w:rsid w:val="00525CDE"/>
    <w:rsid w:val="0052739C"/>
    <w:rsid w:val="005302A2"/>
    <w:rsid w:val="00531974"/>
    <w:rsid w:val="00531F73"/>
    <w:rsid w:val="00532354"/>
    <w:rsid w:val="00532EA9"/>
    <w:rsid w:val="00533075"/>
    <w:rsid w:val="00533790"/>
    <w:rsid w:val="00533937"/>
    <w:rsid w:val="00533963"/>
    <w:rsid w:val="00533F31"/>
    <w:rsid w:val="005366C5"/>
    <w:rsid w:val="00542179"/>
    <w:rsid w:val="0054224F"/>
    <w:rsid w:val="00542D3A"/>
    <w:rsid w:val="0054395A"/>
    <w:rsid w:val="005449B3"/>
    <w:rsid w:val="00545009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51090"/>
    <w:rsid w:val="00552844"/>
    <w:rsid w:val="0055320B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234E"/>
    <w:rsid w:val="005629D6"/>
    <w:rsid w:val="00563722"/>
    <w:rsid w:val="005637B5"/>
    <w:rsid w:val="00566A53"/>
    <w:rsid w:val="005674BB"/>
    <w:rsid w:val="00570667"/>
    <w:rsid w:val="00570A49"/>
    <w:rsid w:val="00570F37"/>
    <w:rsid w:val="00571C6E"/>
    <w:rsid w:val="00571E6B"/>
    <w:rsid w:val="005726B7"/>
    <w:rsid w:val="00572E65"/>
    <w:rsid w:val="00573217"/>
    <w:rsid w:val="005739EE"/>
    <w:rsid w:val="00574034"/>
    <w:rsid w:val="00576BED"/>
    <w:rsid w:val="005804FC"/>
    <w:rsid w:val="00580556"/>
    <w:rsid w:val="00582665"/>
    <w:rsid w:val="005829F0"/>
    <w:rsid w:val="00583691"/>
    <w:rsid w:val="00583C53"/>
    <w:rsid w:val="005843C5"/>
    <w:rsid w:val="00584EAB"/>
    <w:rsid w:val="005862DF"/>
    <w:rsid w:val="00586DE8"/>
    <w:rsid w:val="00587541"/>
    <w:rsid w:val="0058791F"/>
    <w:rsid w:val="00587B09"/>
    <w:rsid w:val="00591D23"/>
    <w:rsid w:val="005927B8"/>
    <w:rsid w:val="00595E01"/>
    <w:rsid w:val="005971B1"/>
    <w:rsid w:val="005A138C"/>
    <w:rsid w:val="005A1C12"/>
    <w:rsid w:val="005A3539"/>
    <w:rsid w:val="005A5424"/>
    <w:rsid w:val="005A6AA1"/>
    <w:rsid w:val="005A742E"/>
    <w:rsid w:val="005B02D8"/>
    <w:rsid w:val="005B16CE"/>
    <w:rsid w:val="005B1FAB"/>
    <w:rsid w:val="005B273D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6C56"/>
    <w:rsid w:val="005C70C4"/>
    <w:rsid w:val="005C78C1"/>
    <w:rsid w:val="005C7D40"/>
    <w:rsid w:val="005D02A6"/>
    <w:rsid w:val="005D3068"/>
    <w:rsid w:val="005D394C"/>
    <w:rsid w:val="005D4014"/>
    <w:rsid w:val="005D4BC4"/>
    <w:rsid w:val="005D4D75"/>
    <w:rsid w:val="005D50D0"/>
    <w:rsid w:val="005D5158"/>
    <w:rsid w:val="005D5935"/>
    <w:rsid w:val="005D7232"/>
    <w:rsid w:val="005E06D3"/>
    <w:rsid w:val="005E1D13"/>
    <w:rsid w:val="005E2090"/>
    <w:rsid w:val="005E28F1"/>
    <w:rsid w:val="005E3984"/>
    <w:rsid w:val="005E4423"/>
    <w:rsid w:val="005E4676"/>
    <w:rsid w:val="005E4824"/>
    <w:rsid w:val="005E4D9D"/>
    <w:rsid w:val="005E71CA"/>
    <w:rsid w:val="005F01BD"/>
    <w:rsid w:val="005F0CFC"/>
    <w:rsid w:val="005F0EBA"/>
    <w:rsid w:val="005F238B"/>
    <w:rsid w:val="005F2819"/>
    <w:rsid w:val="005F3B02"/>
    <w:rsid w:val="005F4264"/>
    <w:rsid w:val="005F42A2"/>
    <w:rsid w:val="005F5806"/>
    <w:rsid w:val="005F6FC7"/>
    <w:rsid w:val="005F7BC1"/>
    <w:rsid w:val="006012F5"/>
    <w:rsid w:val="00601636"/>
    <w:rsid w:val="00601CF7"/>
    <w:rsid w:val="006028C9"/>
    <w:rsid w:val="0060388F"/>
    <w:rsid w:val="006039C7"/>
    <w:rsid w:val="00604805"/>
    <w:rsid w:val="00604EB4"/>
    <w:rsid w:val="006074E5"/>
    <w:rsid w:val="00607F0C"/>
    <w:rsid w:val="006107D1"/>
    <w:rsid w:val="00611B65"/>
    <w:rsid w:val="006122B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DEE"/>
    <w:rsid w:val="00630C9A"/>
    <w:rsid w:val="006313E9"/>
    <w:rsid w:val="006314A6"/>
    <w:rsid w:val="00631BF6"/>
    <w:rsid w:val="00633A54"/>
    <w:rsid w:val="00634EC5"/>
    <w:rsid w:val="006351B8"/>
    <w:rsid w:val="00635562"/>
    <w:rsid w:val="00636355"/>
    <w:rsid w:val="006378EB"/>
    <w:rsid w:val="006404F7"/>
    <w:rsid w:val="00641D1F"/>
    <w:rsid w:val="00642377"/>
    <w:rsid w:val="0064278B"/>
    <w:rsid w:val="006434C4"/>
    <w:rsid w:val="00644D45"/>
    <w:rsid w:val="006464B6"/>
    <w:rsid w:val="006474CF"/>
    <w:rsid w:val="0064752C"/>
    <w:rsid w:val="00647B3F"/>
    <w:rsid w:val="00653EB5"/>
    <w:rsid w:val="00653F52"/>
    <w:rsid w:val="00654FA5"/>
    <w:rsid w:val="0065521F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401E"/>
    <w:rsid w:val="00684A99"/>
    <w:rsid w:val="006905C0"/>
    <w:rsid w:val="00690BCB"/>
    <w:rsid w:val="0069103E"/>
    <w:rsid w:val="00691068"/>
    <w:rsid w:val="0069171B"/>
    <w:rsid w:val="00692608"/>
    <w:rsid w:val="00692D4F"/>
    <w:rsid w:val="0069400D"/>
    <w:rsid w:val="00694E76"/>
    <w:rsid w:val="00695BF6"/>
    <w:rsid w:val="00695F80"/>
    <w:rsid w:val="006964EF"/>
    <w:rsid w:val="006A09AC"/>
    <w:rsid w:val="006A30E3"/>
    <w:rsid w:val="006A4401"/>
    <w:rsid w:val="006A54DF"/>
    <w:rsid w:val="006A5DE8"/>
    <w:rsid w:val="006A6193"/>
    <w:rsid w:val="006B00F0"/>
    <w:rsid w:val="006B0F18"/>
    <w:rsid w:val="006B4662"/>
    <w:rsid w:val="006B5327"/>
    <w:rsid w:val="006B542C"/>
    <w:rsid w:val="006B63D8"/>
    <w:rsid w:val="006B6EA4"/>
    <w:rsid w:val="006B7659"/>
    <w:rsid w:val="006B79EB"/>
    <w:rsid w:val="006C0200"/>
    <w:rsid w:val="006C22C6"/>
    <w:rsid w:val="006C2BD9"/>
    <w:rsid w:val="006C416E"/>
    <w:rsid w:val="006C4A13"/>
    <w:rsid w:val="006C61A3"/>
    <w:rsid w:val="006C6AAA"/>
    <w:rsid w:val="006C6D34"/>
    <w:rsid w:val="006C7E07"/>
    <w:rsid w:val="006D34B2"/>
    <w:rsid w:val="006D58EB"/>
    <w:rsid w:val="006D6961"/>
    <w:rsid w:val="006D6DE5"/>
    <w:rsid w:val="006D6E7B"/>
    <w:rsid w:val="006D740B"/>
    <w:rsid w:val="006E032B"/>
    <w:rsid w:val="006E05E3"/>
    <w:rsid w:val="006E1E69"/>
    <w:rsid w:val="006E3130"/>
    <w:rsid w:val="006E329A"/>
    <w:rsid w:val="006E4003"/>
    <w:rsid w:val="006E4099"/>
    <w:rsid w:val="006E5975"/>
    <w:rsid w:val="006E5B62"/>
    <w:rsid w:val="006E6730"/>
    <w:rsid w:val="006E7AC7"/>
    <w:rsid w:val="006F0539"/>
    <w:rsid w:val="006F06AF"/>
    <w:rsid w:val="006F08A7"/>
    <w:rsid w:val="006F15F8"/>
    <w:rsid w:val="006F1B61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3952"/>
    <w:rsid w:val="007139CF"/>
    <w:rsid w:val="00714199"/>
    <w:rsid w:val="00715043"/>
    <w:rsid w:val="00715877"/>
    <w:rsid w:val="007173C1"/>
    <w:rsid w:val="007175E9"/>
    <w:rsid w:val="0071790B"/>
    <w:rsid w:val="00717AAC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612B"/>
    <w:rsid w:val="007278C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96C"/>
    <w:rsid w:val="00741529"/>
    <w:rsid w:val="00742BE0"/>
    <w:rsid w:val="00742DF4"/>
    <w:rsid w:val="0074357C"/>
    <w:rsid w:val="00744A5B"/>
    <w:rsid w:val="00744CE1"/>
    <w:rsid w:val="00745296"/>
    <w:rsid w:val="007458EC"/>
    <w:rsid w:val="00746D68"/>
    <w:rsid w:val="00747663"/>
    <w:rsid w:val="00750E96"/>
    <w:rsid w:val="00754016"/>
    <w:rsid w:val="0075450A"/>
    <w:rsid w:val="00760754"/>
    <w:rsid w:val="00760C9A"/>
    <w:rsid w:val="00760EF0"/>
    <w:rsid w:val="007616A5"/>
    <w:rsid w:val="00761F74"/>
    <w:rsid w:val="00762C5A"/>
    <w:rsid w:val="00762E58"/>
    <w:rsid w:val="00764684"/>
    <w:rsid w:val="00764E8B"/>
    <w:rsid w:val="00765607"/>
    <w:rsid w:val="00765C94"/>
    <w:rsid w:val="00765F75"/>
    <w:rsid w:val="00767353"/>
    <w:rsid w:val="00767B1F"/>
    <w:rsid w:val="00771223"/>
    <w:rsid w:val="0077137C"/>
    <w:rsid w:val="00771C51"/>
    <w:rsid w:val="00771CDE"/>
    <w:rsid w:val="007726F6"/>
    <w:rsid w:val="00772ECD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4B72"/>
    <w:rsid w:val="00785C68"/>
    <w:rsid w:val="00787F6F"/>
    <w:rsid w:val="0079119C"/>
    <w:rsid w:val="00791434"/>
    <w:rsid w:val="00792093"/>
    <w:rsid w:val="00792A1F"/>
    <w:rsid w:val="0079382F"/>
    <w:rsid w:val="00794C18"/>
    <w:rsid w:val="007A178D"/>
    <w:rsid w:val="007A2BD1"/>
    <w:rsid w:val="007A38E4"/>
    <w:rsid w:val="007A3C3D"/>
    <w:rsid w:val="007A4261"/>
    <w:rsid w:val="007A46F0"/>
    <w:rsid w:val="007A6AD4"/>
    <w:rsid w:val="007A7B88"/>
    <w:rsid w:val="007B020B"/>
    <w:rsid w:val="007B10D9"/>
    <w:rsid w:val="007B2276"/>
    <w:rsid w:val="007B3465"/>
    <w:rsid w:val="007B3BC5"/>
    <w:rsid w:val="007B429B"/>
    <w:rsid w:val="007B4459"/>
    <w:rsid w:val="007B4577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5696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7100"/>
    <w:rsid w:val="007D7BCF"/>
    <w:rsid w:val="007E0293"/>
    <w:rsid w:val="007E0E82"/>
    <w:rsid w:val="007E3AD7"/>
    <w:rsid w:val="007E4256"/>
    <w:rsid w:val="007E463E"/>
    <w:rsid w:val="007E4E68"/>
    <w:rsid w:val="007E5410"/>
    <w:rsid w:val="007E65F3"/>
    <w:rsid w:val="007E6A81"/>
    <w:rsid w:val="007E6DD4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3063"/>
    <w:rsid w:val="00803BBA"/>
    <w:rsid w:val="00804C65"/>
    <w:rsid w:val="008055AD"/>
    <w:rsid w:val="00805F2F"/>
    <w:rsid w:val="00806812"/>
    <w:rsid w:val="00806ED7"/>
    <w:rsid w:val="008102B9"/>
    <w:rsid w:val="00811D47"/>
    <w:rsid w:val="00812F14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4B0B"/>
    <w:rsid w:val="00824EF6"/>
    <w:rsid w:val="00826E89"/>
    <w:rsid w:val="008270CF"/>
    <w:rsid w:val="00827E84"/>
    <w:rsid w:val="00830900"/>
    <w:rsid w:val="00830965"/>
    <w:rsid w:val="008311F9"/>
    <w:rsid w:val="008312ED"/>
    <w:rsid w:val="008318CB"/>
    <w:rsid w:val="0083299F"/>
    <w:rsid w:val="00832CB3"/>
    <w:rsid w:val="0083330A"/>
    <w:rsid w:val="0083401B"/>
    <w:rsid w:val="008344E7"/>
    <w:rsid w:val="00834DF3"/>
    <w:rsid w:val="00836AF9"/>
    <w:rsid w:val="00841079"/>
    <w:rsid w:val="008411BC"/>
    <w:rsid w:val="008431ED"/>
    <w:rsid w:val="00843467"/>
    <w:rsid w:val="008457CD"/>
    <w:rsid w:val="00845970"/>
    <w:rsid w:val="008464E7"/>
    <w:rsid w:val="00850330"/>
    <w:rsid w:val="0085120D"/>
    <w:rsid w:val="0085166A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30D1"/>
    <w:rsid w:val="00873241"/>
    <w:rsid w:val="00873EA1"/>
    <w:rsid w:val="008743AE"/>
    <w:rsid w:val="00874C47"/>
    <w:rsid w:val="00874E93"/>
    <w:rsid w:val="008758DF"/>
    <w:rsid w:val="00876847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9027A"/>
    <w:rsid w:val="00890520"/>
    <w:rsid w:val="0089084C"/>
    <w:rsid w:val="00890979"/>
    <w:rsid w:val="0089169D"/>
    <w:rsid w:val="0089244A"/>
    <w:rsid w:val="00893968"/>
    <w:rsid w:val="008943E1"/>
    <w:rsid w:val="008944BC"/>
    <w:rsid w:val="00894B23"/>
    <w:rsid w:val="00894C30"/>
    <w:rsid w:val="00897B32"/>
    <w:rsid w:val="008A040D"/>
    <w:rsid w:val="008A2235"/>
    <w:rsid w:val="008A378F"/>
    <w:rsid w:val="008A588B"/>
    <w:rsid w:val="008A62AE"/>
    <w:rsid w:val="008A6F96"/>
    <w:rsid w:val="008A707D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FB9"/>
    <w:rsid w:val="008B6ED3"/>
    <w:rsid w:val="008B7266"/>
    <w:rsid w:val="008B7EE5"/>
    <w:rsid w:val="008B7F88"/>
    <w:rsid w:val="008C0A3C"/>
    <w:rsid w:val="008C0BC7"/>
    <w:rsid w:val="008C1DE0"/>
    <w:rsid w:val="008C3CE5"/>
    <w:rsid w:val="008C45C8"/>
    <w:rsid w:val="008C7E4D"/>
    <w:rsid w:val="008D022F"/>
    <w:rsid w:val="008D0AFA"/>
    <w:rsid w:val="008D0DC7"/>
    <w:rsid w:val="008D28BA"/>
    <w:rsid w:val="008D3864"/>
    <w:rsid w:val="008D3E64"/>
    <w:rsid w:val="008D5758"/>
    <w:rsid w:val="008D647F"/>
    <w:rsid w:val="008D744D"/>
    <w:rsid w:val="008E009E"/>
    <w:rsid w:val="008E119B"/>
    <w:rsid w:val="008E1AB1"/>
    <w:rsid w:val="008E423C"/>
    <w:rsid w:val="008E50FE"/>
    <w:rsid w:val="008E6B1D"/>
    <w:rsid w:val="008F2A30"/>
    <w:rsid w:val="008F3DE9"/>
    <w:rsid w:val="008F47A5"/>
    <w:rsid w:val="008F4E2F"/>
    <w:rsid w:val="008F5FBB"/>
    <w:rsid w:val="008F6AA8"/>
    <w:rsid w:val="00900029"/>
    <w:rsid w:val="009008DF"/>
    <w:rsid w:val="00901B82"/>
    <w:rsid w:val="00902529"/>
    <w:rsid w:val="0090487E"/>
    <w:rsid w:val="00904917"/>
    <w:rsid w:val="009062F6"/>
    <w:rsid w:val="009068B8"/>
    <w:rsid w:val="00910DE5"/>
    <w:rsid w:val="00910DE6"/>
    <w:rsid w:val="00914ACE"/>
    <w:rsid w:val="00914C23"/>
    <w:rsid w:val="009154E9"/>
    <w:rsid w:val="00915C5F"/>
    <w:rsid w:val="0091600C"/>
    <w:rsid w:val="00920146"/>
    <w:rsid w:val="00921D3E"/>
    <w:rsid w:val="00922DCC"/>
    <w:rsid w:val="00924216"/>
    <w:rsid w:val="009252DA"/>
    <w:rsid w:val="00926B22"/>
    <w:rsid w:val="00926CCB"/>
    <w:rsid w:val="00927E5F"/>
    <w:rsid w:val="00927F0E"/>
    <w:rsid w:val="0093149D"/>
    <w:rsid w:val="00933DB1"/>
    <w:rsid w:val="00936348"/>
    <w:rsid w:val="00937211"/>
    <w:rsid w:val="009379A6"/>
    <w:rsid w:val="0094035E"/>
    <w:rsid w:val="009419B9"/>
    <w:rsid w:val="00943093"/>
    <w:rsid w:val="00943AD9"/>
    <w:rsid w:val="00943CCE"/>
    <w:rsid w:val="00945097"/>
    <w:rsid w:val="009455B4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90BA7"/>
    <w:rsid w:val="0099146F"/>
    <w:rsid w:val="00991A10"/>
    <w:rsid w:val="009921DA"/>
    <w:rsid w:val="00993532"/>
    <w:rsid w:val="00994E58"/>
    <w:rsid w:val="00996CCD"/>
    <w:rsid w:val="0099769C"/>
    <w:rsid w:val="00997A07"/>
    <w:rsid w:val="00997A32"/>
    <w:rsid w:val="00997E77"/>
    <w:rsid w:val="009A1F66"/>
    <w:rsid w:val="009A22C5"/>
    <w:rsid w:val="009A2590"/>
    <w:rsid w:val="009A2815"/>
    <w:rsid w:val="009A2B0E"/>
    <w:rsid w:val="009A4F0F"/>
    <w:rsid w:val="009A5F6B"/>
    <w:rsid w:val="009A672A"/>
    <w:rsid w:val="009A79B8"/>
    <w:rsid w:val="009A7AB0"/>
    <w:rsid w:val="009B02C3"/>
    <w:rsid w:val="009B10AD"/>
    <w:rsid w:val="009B10CA"/>
    <w:rsid w:val="009B189E"/>
    <w:rsid w:val="009B1B8D"/>
    <w:rsid w:val="009B31A9"/>
    <w:rsid w:val="009B3339"/>
    <w:rsid w:val="009B5788"/>
    <w:rsid w:val="009B6619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D11CE"/>
    <w:rsid w:val="009D2368"/>
    <w:rsid w:val="009D24E9"/>
    <w:rsid w:val="009D2632"/>
    <w:rsid w:val="009D2B98"/>
    <w:rsid w:val="009D3820"/>
    <w:rsid w:val="009D3FB0"/>
    <w:rsid w:val="009D5937"/>
    <w:rsid w:val="009D6713"/>
    <w:rsid w:val="009E051D"/>
    <w:rsid w:val="009E1498"/>
    <w:rsid w:val="009E1548"/>
    <w:rsid w:val="009E29AB"/>
    <w:rsid w:val="009E2D0A"/>
    <w:rsid w:val="009E2E8B"/>
    <w:rsid w:val="009E3312"/>
    <w:rsid w:val="009E3A21"/>
    <w:rsid w:val="009E655D"/>
    <w:rsid w:val="009E66E5"/>
    <w:rsid w:val="009E7950"/>
    <w:rsid w:val="009F1102"/>
    <w:rsid w:val="009F2556"/>
    <w:rsid w:val="009F475F"/>
    <w:rsid w:val="009F5C7C"/>
    <w:rsid w:val="009F5F69"/>
    <w:rsid w:val="009F63C1"/>
    <w:rsid w:val="009F7377"/>
    <w:rsid w:val="009F79F7"/>
    <w:rsid w:val="009F7D4C"/>
    <w:rsid w:val="00A00B7A"/>
    <w:rsid w:val="00A01D78"/>
    <w:rsid w:val="00A02190"/>
    <w:rsid w:val="00A02FA8"/>
    <w:rsid w:val="00A035D6"/>
    <w:rsid w:val="00A054C6"/>
    <w:rsid w:val="00A061F7"/>
    <w:rsid w:val="00A06D36"/>
    <w:rsid w:val="00A0777B"/>
    <w:rsid w:val="00A10014"/>
    <w:rsid w:val="00A10D1E"/>
    <w:rsid w:val="00A12248"/>
    <w:rsid w:val="00A15282"/>
    <w:rsid w:val="00A15515"/>
    <w:rsid w:val="00A164CB"/>
    <w:rsid w:val="00A16580"/>
    <w:rsid w:val="00A16E2D"/>
    <w:rsid w:val="00A17D9F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30C8D"/>
    <w:rsid w:val="00A322E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6605"/>
    <w:rsid w:val="00A56D00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510D"/>
    <w:rsid w:val="00A87CAC"/>
    <w:rsid w:val="00A91599"/>
    <w:rsid w:val="00A9501C"/>
    <w:rsid w:val="00A95DEF"/>
    <w:rsid w:val="00A963DE"/>
    <w:rsid w:val="00A97D02"/>
    <w:rsid w:val="00AA0A86"/>
    <w:rsid w:val="00AA0E9E"/>
    <w:rsid w:val="00AA2310"/>
    <w:rsid w:val="00AA3E4E"/>
    <w:rsid w:val="00AA7E01"/>
    <w:rsid w:val="00AB0C03"/>
    <w:rsid w:val="00AB0DF0"/>
    <w:rsid w:val="00AB12CB"/>
    <w:rsid w:val="00AB1E4A"/>
    <w:rsid w:val="00AB22AD"/>
    <w:rsid w:val="00AB239B"/>
    <w:rsid w:val="00AB3D84"/>
    <w:rsid w:val="00AB4268"/>
    <w:rsid w:val="00AB450B"/>
    <w:rsid w:val="00AB4AE1"/>
    <w:rsid w:val="00AB4FDC"/>
    <w:rsid w:val="00AB5138"/>
    <w:rsid w:val="00AB6151"/>
    <w:rsid w:val="00AB629C"/>
    <w:rsid w:val="00AB7B5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F011F"/>
    <w:rsid w:val="00AF030D"/>
    <w:rsid w:val="00AF1130"/>
    <w:rsid w:val="00AF11C4"/>
    <w:rsid w:val="00AF1706"/>
    <w:rsid w:val="00AF233A"/>
    <w:rsid w:val="00AF2A66"/>
    <w:rsid w:val="00AF3B06"/>
    <w:rsid w:val="00AF4C95"/>
    <w:rsid w:val="00AF52E3"/>
    <w:rsid w:val="00AF5AE0"/>
    <w:rsid w:val="00AF64BB"/>
    <w:rsid w:val="00AF6889"/>
    <w:rsid w:val="00AF73A6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11007"/>
    <w:rsid w:val="00B117C8"/>
    <w:rsid w:val="00B12582"/>
    <w:rsid w:val="00B12ACF"/>
    <w:rsid w:val="00B12F6D"/>
    <w:rsid w:val="00B138A3"/>
    <w:rsid w:val="00B14960"/>
    <w:rsid w:val="00B14B7D"/>
    <w:rsid w:val="00B1600D"/>
    <w:rsid w:val="00B16428"/>
    <w:rsid w:val="00B16A29"/>
    <w:rsid w:val="00B16EE2"/>
    <w:rsid w:val="00B170A3"/>
    <w:rsid w:val="00B175FB"/>
    <w:rsid w:val="00B211D0"/>
    <w:rsid w:val="00B23297"/>
    <w:rsid w:val="00B23CCB"/>
    <w:rsid w:val="00B248BC"/>
    <w:rsid w:val="00B260B1"/>
    <w:rsid w:val="00B2680D"/>
    <w:rsid w:val="00B2716E"/>
    <w:rsid w:val="00B276B5"/>
    <w:rsid w:val="00B311CC"/>
    <w:rsid w:val="00B31EB9"/>
    <w:rsid w:val="00B32D54"/>
    <w:rsid w:val="00B334BE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87"/>
    <w:rsid w:val="00B761EE"/>
    <w:rsid w:val="00B76384"/>
    <w:rsid w:val="00B76399"/>
    <w:rsid w:val="00B76C8D"/>
    <w:rsid w:val="00B80AD9"/>
    <w:rsid w:val="00B81AEC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247B"/>
    <w:rsid w:val="00BB2DC0"/>
    <w:rsid w:val="00BB3A2E"/>
    <w:rsid w:val="00BB3CC8"/>
    <w:rsid w:val="00BB44EF"/>
    <w:rsid w:val="00BB636E"/>
    <w:rsid w:val="00BB66D0"/>
    <w:rsid w:val="00BB7863"/>
    <w:rsid w:val="00BB7D3A"/>
    <w:rsid w:val="00BC0185"/>
    <w:rsid w:val="00BC0B8A"/>
    <w:rsid w:val="00BC16B6"/>
    <w:rsid w:val="00BC1DE9"/>
    <w:rsid w:val="00BC2745"/>
    <w:rsid w:val="00BC4D2B"/>
    <w:rsid w:val="00BC507C"/>
    <w:rsid w:val="00BC59C5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777C"/>
    <w:rsid w:val="00BD7922"/>
    <w:rsid w:val="00BE1613"/>
    <w:rsid w:val="00BE175A"/>
    <w:rsid w:val="00BE2DB4"/>
    <w:rsid w:val="00BE3118"/>
    <w:rsid w:val="00BE428A"/>
    <w:rsid w:val="00BE4C3B"/>
    <w:rsid w:val="00BE50E9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D12"/>
    <w:rsid w:val="00C01012"/>
    <w:rsid w:val="00C027CE"/>
    <w:rsid w:val="00C0306C"/>
    <w:rsid w:val="00C0315B"/>
    <w:rsid w:val="00C03766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C7D"/>
    <w:rsid w:val="00C50026"/>
    <w:rsid w:val="00C51A0B"/>
    <w:rsid w:val="00C51DD7"/>
    <w:rsid w:val="00C532F7"/>
    <w:rsid w:val="00C534AD"/>
    <w:rsid w:val="00C542C6"/>
    <w:rsid w:val="00C55878"/>
    <w:rsid w:val="00C56650"/>
    <w:rsid w:val="00C57061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42A8"/>
    <w:rsid w:val="00C86B16"/>
    <w:rsid w:val="00C903F8"/>
    <w:rsid w:val="00C91072"/>
    <w:rsid w:val="00C911C2"/>
    <w:rsid w:val="00C915B6"/>
    <w:rsid w:val="00C93056"/>
    <w:rsid w:val="00C955A8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1B2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4D7"/>
    <w:rsid w:val="00CC25CF"/>
    <w:rsid w:val="00CC3733"/>
    <w:rsid w:val="00CC42D7"/>
    <w:rsid w:val="00CC6B2D"/>
    <w:rsid w:val="00CC70D0"/>
    <w:rsid w:val="00CD0E01"/>
    <w:rsid w:val="00CD1E83"/>
    <w:rsid w:val="00CD2694"/>
    <w:rsid w:val="00CD2F24"/>
    <w:rsid w:val="00CD4FB0"/>
    <w:rsid w:val="00CD54CD"/>
    <w:rsid w:val="00CD5DE5"/>
    <w:rsid w:val="00CD5E6C"/>
    <w:rsid w:val="00CD6BDC"/>
    <w:rsid w:val="00CD6E34"/>
    <w:rsid w:val="00CD7B86"/>
    <w:rsid w:val="00CE1E13"/>
    <w:rsid w:val="00CE44A0"/>
    <w:rsid w:val="00CE44F3"/>
    <w:rsid w:val="00CE625F"/>
    <w:rsid w:val="00CE68F2"/>
    <w:rsid w:val="00CF08CA"/>
    <w:rsid w:val="00CF10FD"/>
    <w:rsid w:val="00CF3A9B"/>
    <w:rsid w:val="00CF4D17"/>
    <w:rsid w:val="00CF4F41"/>
    <w:rsid w:val="00CF77B8"/>
    <w:rsid w:val="00D00F04"/>
    <w:rsid w:val="00D02660"/>
    <w:rsid w:val="00D02D99"/>
    <w:rsid w:val="00D02F36"/>
    <w:rsid w:val="00D04D11"/>
    <w:rsid w:val="00D05C3D"/>
    <w:rsid w:val="00D05CD4"/>
    <w:rsid w:val="00D07A2F"/>
    <w:rsid w:val="00D127EC"/>
    <w:rsid w:val="00D1346A"/>
    <w:rsid w:val="00D15025"/>
    <w:rsid w:val="00D1737E"/>
    <w:rsid w:val="00D17A6C"/>
    <w:rsid w:val="00D20911"/>
    <w:rsid w:val="00D20ECF"/>
    <w:rsid w:val="00D21BEB"/>
    <w:rsid w:val="00D221A9"/>
    <w:rsid w:val="00D228CA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16AA"/>
    <w:rsid w:val="00D61949"/>
    <w:rsid w:val="00D628BE"/>
    <w:rsid w:val="00D631A6"/>
    <w:rsid w:val="00D64874"/>
    <w:rsid w:val="00D719D1"/>
    <w:rsid w:val="00D736EC"/>
    <w:rsid w:val="00D754E7"/>
    <w:rsid w:val="00D76991"/>
    <w:rsid w:val="00D801FE"/>
    <w:rsid w:val="00D80500"/>
    <w:rsid w:val="00D8127F"/>
    <w:rsid w:val="00D82C79"/>
    <w:rsid w:val="00D83CDB"/>
    <w:rsid w:val="00D9012B"/>
    <w:rsid w:val="00D90271"/>
    <w:rsid w:val="00D90B1B"/>
    <w:rsid w:val="00D91F27"/>
    <w:rsid w:val="00D938DC"/>
    <w:rsid w:val="00D93C2D"/>
    <w:rsid w:val="00D94622"/>
    <w:rsid w:val="00D94847"/>
    <w:rsid w:val="00DA0740"/>
    <w:rsid w:val="00DA0AE1"/>
    <w:rsid w:val="00DA340C"/>
    <w:rsid w:val="00DA34D5"/>
    <w:rsid w:val="00DA48EA"/>
    <w:rsid w:val="00DA516A"/>
    <w:rsid w:val="00DA51BD"/>
    <w:rsid w:val="00DA5DCE"/>
    <w:rsid w:val="00DA625D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B84"/>
    <w:rsid w:val="00DB5B90"/>
    <w:rsid w:val="00DB6791"/>
    <w:rsid w:val="00DC0E91"/>
    <w:rsid w:val="00DC1E2E"/>
    <w:rsid w:val="00DC29BF"/>
    <w:rsid w:val="00DC3D3A"/>
    <w:rsid w:val="00DC400E"/>
    <w:rsid w:val="00DC5CC7"/>
    <w:rsid w:val="00DC61B7"/>
    <w:rsid w:val="00DD5682"/>
    <w:rsid w:val="00DD5E0B"/>
    <w:rsid w:val="00DD5FBD"/>
    <w:rsid w:val="00DD653E"/>
    <w:rsid w:val="00DD6A73"/>
    <w:rsid w:val="00DD6BE2"/>
    <w:rsid w:val="00DE0237"/>
    <w:rsid w:val="00DE0E03"/>
    <w:rsid w:val="00DE1255"/>
    <w:rsid w:val="00DE1B99"/>
    <w:rsid w:val="00DE22A1"/>
    <w:rsid w:val="00DE4D52"/>
    <w:rsid w:val="00DE4F9E"/>
    <w:rsid w:val="00DE5F4D"/>
    <w:rsid w:val="00DE740A"/>
    <w:rsid w:val="00DF184E"/>
    <w:rsid w:val="00DF1CCA"/>
    <w:rsid w:val="00DF2217"/>
    <w:rsid w:val="00DF23ED"/>
    <w:rsid w:val="00DF38C4"/>
    <w:rsid w:val="00DF38D9"/>
    <w:rsid w:val="00DF557C"/>
    <w:rsid w:val="00DF682D"/>
    <w:rsid w:val="00DF68EE"/>
    <w:rsid w:val="00DF6BC9"/>
    <w:rsid w:val="00E0016F"/>
    <w:rsid w:val="00E01D92"/>
    <w:rsid w:val="00E024E8"/>
    <w:rsid w:val="00E03075"/>
    <w:rsid w:val="00E03978"/>
    <w:rsid w:val="00E04698"/>
    <w:rsid w:val="00E046D6"/>
    <w:rsid w:val="00E04897"/>
    <w:rsid w:val="00E0585C"/>
    <w:rsid w:val="00E06A4A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AE6"/>
    <w:rsid w:val="00E17D8D"/>
    <w:rsid w:val="00E20D41"/>
    <w:rsid w:val="00E22CBB"/>
    <w:rsid w:val="00E233EB"/>
    <w:rsid w:val="00E2526B"/>
    <w:rsid w:val="00E25FA1"/>
    <w:rsid w:val="00E26897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3589"/>
    <w:rsid w:val="00E5519D"/>
    <w:rsid w:val="00E55E63"/>
    <w:rsid w:val="00E5735C"/>
    <w:rsid w:val="00E575A8"/>
    <w:rsid w:val="00E603D2"/>
    <w:rsid w:val="00E610BE"/>
    <w:rsid w:val="00E6305E"/>
    <w:rsid w:val="00E63F68"/>
    <w:rsid w:val="00E66030"/>
    <w:rsid w:val="00E70127"/>
    <w:rsid w:val="00E70D2D"/>
    <w:rsid w:val="00E70D89"/>
    <w:rsid w:val="00E7118E"/>
    <w:rsid w:val="00E716E1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81013"/>
    <w:rsid w:val="00E810CF"/>
    <w:rsid w:val="00E81FBD"/>
    <w:rsid w:val="00E82BA7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A0DBA"/>
    <w:rsid w:val="00EA1838"/>
    <w:rsid w:val="00EA253D"/>
    <w:rsid w:val="00EA273A"/>
    <w:rsid w:val="00EA2835"/>
    <w:rsid w:val="00EA2A5C"/>
    <w:rsid w:val="00EA2BE5"/>
    <w:rsid w:val="00EA48C4"/>
    <w:rsid w:val="00EA69CD"/>
    <w:rsid w:val="00EA6FD9"/>
    <w:rsid w:val="00EA7AF5"/>
    <w:rsid w:val="00EB050F"/>
    <w:rsid w:val="00EB133A"/>
    <w:rsid w:val="00EB17BF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6CD"/>
    <w:rsid w:val="00EC7868"/>
    <w:rsid w:val="00ED08C0"/>
    <w:rsid w:val="00ED17AE"/>
    <w:rsid w:val="00ED1932"/>
    <w:rsid w:val="00ED201D"/>
    <w:rsid w:val="00ED25CC"/>
    <w:rsid w:val="00ED31E9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7157"/>
    <w:rsid w:val="00EE7A7C"/>
    <w:rsid w:val="00EF08B5"/>
    <w:rsid w:val="00EF09D9"/>
    <w:rsid w:val="00EF2698"/>
    <w:rsid w:val="00EF3836"/>
    <w:rsid w:val="00EF4807"/>
    <w:rsid w:val="00EF4CFE"/>
    <w:rsid w:val="00EF4F0A"/>
    <w:rsid w:val="00EF65E2"/>
    <w:rsid w:val="00EF6E2E"/>
    <w:rsid w:val="00EF7992"/>
    <w:rsid w:val="00EF7E30"/>
    <w:rsid w:val="00F008EB"/>
    <w:rsid w:val="00F0097C"/>
    <w:rsid w:val="00F00B56"/>
    <w:rsid w:val="00F00B7D"/>
    <w:rsid w:val="00F03186"/>
    <w:rsid w:val="00F04421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143F"/>
    <w:rsid w:val="00F320CD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7D2"/>
    <w:rsid w:val="00F42953"/>
    <w:rsid w:val="00F42BA4"/>
    <w:rsid w:val="00F42F8D"/>
    <w:rsid w:val="00F43CDE"/>
    <w:rsid w:val="00F46CF8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6190"/>
    <w:rsid w:val="00F76673"/>
    <w:rsid w:val="00F76CC1"/>
    <w:rsid w:val="00F776D9"/>
    <w:rsid w:val="00F776E7"/>
    <w:rsid w:val="00F77F1E"/>
    <w:rsid w:val="00F816E9"/>
    <w:rsid w:val="00F817B8"/>
    <w:rsid w:val="00F81E69"/>
    <w:rsid w:val="00F84401"/>
    <w:rsid w:val="00F87059"/>
    <w:rsid w:val="00F87838"/>
    <w:rsid w:val="00F879C5"/>
    <w:rsid w:val="00F90496"/>
    <w:rsid w:val="00F90D6B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A0A96"/>
    <w:rsid w:val="00FA1779"/>
    <w:rsid w:val="00FA2183"/>
    <w:rsid w:val="00FA28C2"/>
    <w:rsid w:val="00FA3253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C240D"/>
    <w:rsid w:val="00FC3947"/>
    <w:rsid w:val="00FC4070"/>
    <w:rsid w:val="00FC43B2"/>
    <w:rsid w:val="00FC5E71"/>
    <w:rsid w:val="00FC6C2A"/>
    <w:rsid w:val="00FC6DBC"/>
    <w:rsid w:val="00FC7F81"/>
    <w:rsid w:val="00FD0924"/>
    <w:rsid w:val="00FD1FE2"/>
    <w:rsid w:val="00FD30B3"/>
    <w:rsid w:val="00FD3487"/>
    <w:rsid w:val="00FD4788"/>
    <w:rsid w:val="00FD4DCE"/>
    <w:rsid w:val="00FD5F5E"/>
    <w:rsid w:val="00FD645C"/>
    <w:rsid w:val="00FD6599"/>
    <w:rsid w:val="00FE00F6"/>
    <w:rsid w:val="00FE0336"/>
    <w:rsid w:val="00FE0FED"/>
    <w:rsid w:val="00FE1462"/>
    <w:rsid w:val="00FE165D"/>
    <w:rsid w:val="00FE30A4"/>
    <w:rsid w:val="00FE3A90"/>
    <w:rsid w:val="00FE41B4"/>
    <w:rsid w:val="00FE4EDA"/>
    <w:rsid w:val="00FE5F1D"/>
    <w:rsid w:val="00FE6A04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2024-05-16T12:02:00Z</cp:lastPrinted>
  <dcterms:created xsi:type="dcterms:W3CDTF">2024-05-20T08:30:00Z</dcterms:created>
  <dcterms:modified xsi:type="dcterms:W3CDTF">2024-05-20T08:30:00Z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